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9A16" w14:textId="77777777" w:rsidR="00075256" w:rsidRPr="00696668" w:rsidRDefault="00920032" w:rsidP="00690A7B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 xml:space="preserve">Undervisningsbeskrivelse </w:t>
      </w:r>
      <w:r w:rsidR="00E371D7" w:rsidRPr="0069666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BA82EAF" w14:textId="77777777" w:rsidR="00920032" w:rsidRPr="00696668" w:rsidRDefault="00920032" w:rsidP="00690A7B">
      <w:pPr>
        <w:rPr>
          <w:rFonts w:asciiTheme="minorHAnsi" w:hAnsiTheme="minorHAnsi" w:cstheme="minorHAnsi"/>
          <w:sz w:val="22"/>
          <w:szCs w:val="22"/>
        </w:rPr>
      </w:pPr>
    </w:p>
    <w:p w14:paraId="2E13D09C" w14:textId="77777777" w:rsidR="00920032" w:rsidRPr="00696668" w:rsidRDefault="00920032" w:rsidP="00690A7B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 xml:space="preserve">Stamoplysninger til brug ved prøver til gymnasiale uddannelser </w:t>
      </w:r>
    </w:p>
    <w:p w14:paraId="4936ACD7" w14:textId="77777777" w:rsidR="00920032" w:rsidRPr="00696668" w:rsidRDefault="00920032" w:rsidP="00690A7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7750"/>
      </w:tblGrid>
      <w:tr w:rsidR="008C3806" w:rsidRPr="00696668" w14:paraId="066277DE" w14:textId="77777777" w:rsidTr="00C4696B">
        <w:tc>
          <w:tcPr>
            <w:tcW w:w="1908" w:type="dxa"/>
          </w:tcPr>
          <w:p w14:paraId="51918879" w14:textId="77777777" w:rsidR="008C3806" w:rsidRPr="00696668" w:rsidRDefault="008C3806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Termin</w:t>
            </w:r>
          </w:p>
        </w:tc>
        <w:tc>
          <w:tcPr>
            <w:tcW w:w="7920" w:type="dxa"/>
          </w:tcPr>
          <w:p w14:paraId="572D7807" w14:textId="6D382D65" w:rsidR="008C3806" w:rsidRPr="00696668" w:rsidRDefault="00187812" w:rsidP="0075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Maj/juni 20</w:t>
            </w:r>
            <w:r w:rsidR="00CD25FC" w:rsidRPr="0069666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329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8C3806" w:rsidRPr="00696668" w14:paraId="0CAD01E1" w14:textId="77777777" w:rsidTr="00C4696B">
        <w:tc>
          <w:tcPr>
            <w:tcW w:w="1908" w:type="dxa"/>
          </w:tcPr>
          <w:p w14:paraId="0A9D3287" w14:textId="77777777" w:rsidR="008C3806" w:rsidRPr="00696668" w:rsidRDefault="008C3806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Institution</w:t>
            </w:r>
          </w:p>
        </w:tc>
        <w:tc>
          <w:tcPr>
            <w:tcW w:w="7920" w:type="dxa"/>
          </w:tcPr>
          <w:p w14:paraId="4BA82555" w14:textId="77777777" w:rsidR="008C3806" w:rsidRPr="00696668" w:rsidRDefault="008C380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Nordvestsjællands HF og VUC</w:t>
            </w:r>
          </w:p>
        </w:tc>
      </w:tr>
      <w:tr w:rsidR="008B75EF" w:rsidRPr="00696668" w14:paraId="3EFDB261" w14:textId="77777777" w:rsidTr="00C4696B">
        <w:tc>
          <w:tcPr>
            <w:tcW w:w="1908" w:type="dxa"/>
          </w:tcPr>
          <w:p w14:paraId="642DB99A" w14:textId="77777777" w:rsidR="0094366B" w:rsidRPr="00696668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Uddannelse</w:t>
            </w:r>
          </w:p>
        </w:tc>
        <w:tc>
          <w:tcPr>
            <w:tcW w:w="7920" w:type="dxa"/>
          </w:tcPr>
          <w:p w14:paraId="493630DF" w14:textId="77777777" w:rsidR="0094366B" w:rsidRPr="00696668" w:rsidRDefault="00DB0834" w:rsidP="007559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HF-e</w:t>
            </w:r>
          </w:p>
        </w:tc>
      </w:tr>
      <w:tr w:rsidR="008B75EF" w:rsidRPr="00696668" w14:paraId="2143BD2B" w14:textId="77777777" w:rsidTr="00C4696B">
        <w:tc>
          <w:tcPr>
            <w:tcW w:w="1908" w:type="dxa"/>
          </w:tcPr>
          <w:p w14:paraId="25B10523" w14:textId="77777777" w:rsidR="0094366B" w:rsidRPr="00696668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Fag og niveau</w:t>
            </w:r>
          </w:p>
        </w:tc>
        <w:tc>
          <w:tcPr>
            <w:tcW w:w="7920" w:type="dxa"/>
          </w:tcPr>
          <w:p w14:paraId="131ED7A6" w14:textId="77777777" w:rsidR="0094366B" w:rsidRPr="00696668" w:rsidRDefault="005E6183" w:rsidP="00C4696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Dansk </w:t>
            </w:r>
            <w:r w:rsidR="00312BE5" w:rsidRPr="0069666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8B75EF" w:rsidRPr="00696668" w14:paraId="45200C70" w14:textId="77777777" w:rsidTr="00C4696B">
        <w:tc>
          <w:tcPr>
            <w:tcW w:w="1908" w:type="dxa"/>
          </w:tcPr>
          <w:p w14:paraId="3EBCE77F" w14:textId="77777777" w:rsidR="0094366B" w:rsidRPr="00696668" w:rsidRDefault="00235BD9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Lærer</w:t>
            </w:r>
            <w:r w:rsidR="0094366B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</w:tc>
        <w:tc>
          <w:tcPr>
            <w:tcW w:w="7920" w:type="dxa"/>
          </w:tcPr>
          <w:p w14:paraId="7009DAE9" w14:textId="4F2E047B" w:rsidR="0094366B" w:rsidRPr="00696668" w:rsidRDefault="0015651D" w:rsidP="00C4696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292F">
              <w:rPr>
                <w:rFonts w:asciiTheme="minorHAnsi" w:hAnsiTheme="minorHAnsi" w:cstheme="minorHAnsi"/>
                <w:sz w:val="22"/>
                <w:szCs w:val="22"/>
              </w:rPr>
              <w:t xml:space="preserve">Mikkel Schøller Jakobsen (indtil 1. april 2024) og </w:t>
            </w:r>
            <w:r w:rsidR="003A4900">
              <w:rPr>
                <w:rFonts w:asciiTheme="minorHAnsi" w:hAnsiTheme="minorHAnsi" w:cstheme="minorHAnsi"/>
                <w:sz w:val="22"/>
                <w:szCs w:val="22"/>
              </w:rPr>
              <w:t>Dorthe Dalsgaard Fløe</w:t>
            </w:r>
          </w:p>
        </w:tc>
      </w:tr>
      <w:tr w:rsidR="008B75EF" w:rsidRPr="00696668" w14:paraId="66E9B795" w14:textId="77777777" w:rsidTr="00C4696B">
        <w:tc>
          <w:tcPr>
            <w:tcW w:w="1908" w:type="dxa"/>
          </w:tcPr>
          <w:p w14:paraId="7989FED3" w14:textId="77777777" w:rsidR="0094366B" w:rsidRPr="00696668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Hold</w:t>
            </w:r>
          </w:p>
        </w:tc>
        <w:tc>
          <w:tcPr>
            <w:tcW w:w="7920" w:type="dxa"/>
          </w:tcPr>
          <w:p w14:paraId="3E01D233" w14:textId="65F23A37" w:rsidR="0094366B" w:rsidRPr="00696668" w:rsidRDefault="00DB0834" w:rsidP="001258C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HkdaA</w:t>
            </w:r>
            <w:r w:rsidR="0073292F">
              <w:rPr>
                <w:rFonts w:asciiTheme="minorHAnsi" w:hAnsiTheme="minorHAnsi" w:cstheme="minorHAnsi"/>
                <w:sz w:val="22"/>
                <w:szCs w:val="22"/>
              </w:rPr>
              <w:t>223</w:t>
            </w:r>
          </w:p>
        </w:tc>
      </w:tr>
    </w:tbl>
    <w:p w14:paraId="2F34ACCA" w14:textId="77777777" w:rsidR="00075256" w:rsidRPr="00696668" w:rsidRDefault="00075256">
      <w:pPr>
        <w:rPr>
          <w:rFonts w:asciiTheme="minorHAnsi" w:hAnsiTheme="minorHAnsi" w:cstheme="minorHAnsi"/>
          <w:sz w:val="22"/>
          <w:szCs w:val="22"/>
        </w:rPr>
      </w:pPr>
    </w:p>
    <w:p w14:paraId="12D59D2C" w14:textId="77777777" w:rsidR="00075256" w:rsidRPr="00696668" w:rsidRDefault="00075256">
      <w:pPr>
        <w:rPr>
          <w:rFonts w:asciiTheme="minorHAnsi" w:hAnsiTheme="minorHAnsi" w:cstheme="minorHAnsi"/>
          <w:b/>
          <w:sz w:val="22"/>
          <w:szCs w:val="22"/>
        </w:rPr>
      </w:pPr>
      <w:bookmarkStart w:id="0" w:name="Retur"/>
      <w:r w:rsidRPr="00696668">
        <w:rPr>
          <w:rFonts w:asciiTheme="minorHAnsi" w:hAnsiTheme="minorHAnsi" w:cstheme="minorHAnsi"/>
          <w:b/>
          <w:sz w:val="22"/>
          <w:szCs w:val="22"/>
        </w:rPr>
        <w:t>Oversigt over gennemførte undervisningsforløb</w:t>
      </w:r>
      <w:bookmarkEnd w:id="0"/>
    </w:p>
    <w:p w14:paraId="27FB6805" w14:textId="77777777" w:rsidR="00075256" w:rsidRPr="00696668" w:rsidRDefault="0007525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075256" w:rsidRPr="00696668" w14:paraId="7A21D6F9" w14:textId="77777777" w:rsidTr="000F4D67">
        <w:tc>
          <w:tcPr>
            <w:tcW w:w="1838" w:type="dxa"/>
          </w:tcPr>
          <w:p w14:paraId="72D242C8" w14:textId="77777777" w:rsidR="00075256" w:rsidRPr="00696668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7790" w:type="dxa"/>
          </w:tcPr>
          <w:p w14:paraId="0758F0FD" w14:textId="77777777" w:rsidR="00075256" w:rsidRPr="00696668" w:rsidRDefault="003415A9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1" w:history="1">
              <w:r w:rsidR="00CD25FC" w:rsidRPr="0069666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Intro til faget - genrer og analyse</w:t>
              </w:r>
            </w:hyperlink>
          </w:p>
        </w:tc>
      </w:tr>
      <w:tr w:rsidR="00075256" w:rsidRPr="00696668" w14:paraId="3412704E" w14:textId="77777777" w:rsidTr="000F4D67">
        <w:tc>
          <w:tcPr>
            <w:tcW w:w="1838" w:type="dxa"/>
          </w:tcPr>
          <w:p w14:paraId="7F411014" w14:textId="77777777" w:rsidR="00075256" w:rsidRPr="00696668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7790" w:type="dxa"/>
          </w:tcPr>
          <w:p w14:paraId="7E12D8C1" w14:textId="77777777" w:rsidR="00075256" w:rsidRPr="00696668" w:rsidRDefault="003415A9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2" w:history="1"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</w:t>
              </w:r>
              <w:r w:rsidR="00DB0834">
                <w:rPr>
                  <w:rStyle w:val="Hyperlink"/>
                </w:rPr>
                <w:t>emalæsning i myte, folkevise og eventyr</w:t>
              </w:r>
            </w:hyperlink>
          </w:p>
        </w:tc>
      </w:tr>
      <w:tr w:rsidR="00216D64" w:rsidRPr="00696668" w14:paraId="31A40384" w14:textId="77777777" w:rsidTr="000F4D67">
        <w:tc>
          <w:tcPr>
            <w:tcW w:w="1838" w:type="dxa"/>
          </w:tcPr>
          <w:p w14:paraId="426B347B" w14:textId="77777777"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3</w:t>
            </w:r>
          </w:p>
        </w:tc>
        <w:tc>
          <w:tcPr>
            <w:tcW w:w="7790" w:type="dxa"/>
          </w:tcPr>
          <w:p w14:paraId="25C92BDA" w14:textId="77777777" w:rsidR="00216D64" w:rsidRPr="00696668" w:rsidRDefault="003415A9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3" w:history="1">
              <w:r w:rsidR="00CD25FC" w:rsidRPr="0069666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Retorik og argumentation</w:t>
              </w:r>
            </w:hyperlink>
          </w:p>
        </w:tc>
      </w:tr>
      <w:tr w:rsidR="00216D64" w:rsidRPr="00696668" w14:paraId="1293FFDA" w14:textId="77777777" w:rsidTr="000F4D67">
        <w:tc>
          <w:tcPr>
            <w:tcW w:w="1838" w:type="dxa"/>
          </w:tcPr>
          <w:p w14:paraId="7C27B711" w14:textId="77777777"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4</w:t>
            </w:r>
          </w:p>
        </w:tc>
        <w:tc>
          <w:tcPr>
            <w:tcW w:w="7790" w:type="dxa"/>
          </w:tcPr>
          <w:p w14:paraId="1AA6F865" w14:textId="77777777" w:rsidR="00216D64" w:rsidRPr="00696668" w:rsidRDefault="003415A9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4" w:history="1"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Medier</w:t>
              </w:r>
            </w:hyperlink>
          </w:p>
        </w:tc>
      </w:tr>
      <w:tr w:rsidR="00216D64" w:rsidRPr="00696668" w14:paraId="20ED6A4C" w14:textId="77777777" w:rsidTr="000F4D67">
        <w:tc>
          <w:tcPr>
            <w:tcW w:w="1838" w:type="dxa"/>
          </w:tcPr>
          <w:p w14:paraId="52CB1AC5" w14:textId="77777777"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5</w:t>
            </w:r>
          </w:p>
        </w:tc>
        <w:tc>
          <w:tcPr>
            <w:tcW w:w="7790" w:type="dxa"/>
          </w:tcPr>
          <w:p w14:paraId="54CEE9D5" w14:textId="77777777" w:rsidR="00216D64" w:rsidRPr="00696668" w:rsidRDefault="003415A9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5" w:history="1"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Temalæsning i roman, digt og novelle</w:t>
              </w:r>
            </w:hyperlink>
          </w:p>
        </w:tc>
      </w:tr>
      <w:tr w:rsidR="00216D64" w:rsidRPr="00696668" w14:paraId="25405EE6" w14:textId="77777777" w:rsidTr="000F4D67">
        <w:tc>
          <w:tcPr>
            <w:tcW w:w="1838" w:type="dxa"/>
          </w:tcPr>
          <w:p w14:paraId="4F1397E3" w14:textId="77777777"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6</w:t>
            </w:r>
          </w:p>
        </w:tc>
        <w:tc>
          <w:tcPr>
            <w:tcW w:w="7790" w:type="dxa"/>
          </w:tcPr>
          <w:p w14:paraId="3DB6B4BC" w14:textId="77777777" w:rsidR="00216D64" w:rsidRPr="00696668" w:rsidRDefault="003415A9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6" w:history="1"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</w:t>
              </w:r>
              <w:r w:rsidR="00DB0834">
                <w:rPr>
                  <w:rStyle w:val="Hyperlink"/>
                </w:rPr>
                <w:t>ommunikation</w:t>
              </w:r>
              <w:r w:rsidR="00AC7154">
                <w:rPr>
                  <w:rStyle w:val="Hyperlink"/>
                </w:rPr>
                <w:t xml:space="preserve"> og sociale medier</w:t>
              </w:r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hyperlink>
          </w:p>
        </w:tc>
      </w:tr>
      <w:tr w:rsidR="00216D64" w:rsidRPr="00696668" w14:paraId="137CA7DF" w14:textId="77777777" w:rsidTr="000F4D67">
        <w:tc>
          <w:tcPr>
            <w:tcW w:w="1838" w:type="dxa"/>
          </w:tcPr>
          <w:p w14:paraId="318565C9" w14:textId="77777777"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7</w:t>
            </w:r>
          </w:p>
        </w:tc>
        <w:tc>
          <w:tcPr>
            <w:tcW w:w="7790" w:type="dxa"/>
          </w:tcPr>
          <w:p w14:paraId="659EADC1" w14:textId="77777777" w:rsidR="00216D64" w:rsidRPr="00696668" w:rsidRDefault="00AC7154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Style w:val="Hyperlink"/>
              </w:rPr>
              <w:t xml:space="preserve">ema: Kærlighed </w:t>
            </w:r>
          </w:p>
        </w:tc>
      </w:tr>
      <w:tr w:rsidR="00216D64" w:rsidRPr="00696668" w14:paraId="0F603E80" w14:textId="77777777" w:rsidTr="000F4D67">
        <w:tc>
          <w:tcPr>
            <w:tcW w:w="1838" w:type="dxa"/>
          </w:tcPr>
          <w:p w14:paraId="3040D8ED" w14:textId="77777777"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8</w:t>
            </w:r>
          </w:p>
        </w:tc>
        <w:tc>
          <w:tcPr>
            <w:tcW w:w="7790" w:type="dxa"/>
          </w:tcPr>
          <w:p w14:paraId="42CEB771" w14:textId="77777777" w:rsidR="00216D64" w:rsidRPr="00696668" w:rsidRDefault="00AC7154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Romantikken</w:t>
            </w:r>
          </w:p>
        </w:tc>
      </w:tr>
      <w:tr w:rsidR="00216D64" w:rsidRPr="00696668" w14:paraId="0F8E2088" w14:textId="77777777" w:rsidTr="000F4D67">
        <w:tc>
          <w:tcPr>
            <w:tcW w:w="1838" w:type="dxa"/>
          </w:tcPr>
          <w:p w14:paraId="7A4A5CCF" w14:textId="77777777"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9</w:t>
            </w:r>
          </w:p>
        </w:tc>
        <w:tc>
          <w:tcPr>
            <w:tcW w:w="7790" w:type="dxa"/>
          </w:tcPr>
          <w:p w14:paraId="11D766C4" w14:textId="77777777" w:rsidR="00216D64" w:rsidRPr="00696668" w:rsidRDefault="00AC7154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Style w:val="Hyperlink"/>
              </w:rPr>
              <w:t>et moderne gennembrud</w:t>
            </w:r>
          </w:p>
        </w:tc>
      </w:tr>
      <w:tr w:rsidR="00AB2A8F" w:rsidRPr="00696668" w14:paraId="3E4D2E98" w14:textId="77777777" w:rsidTr="000F4D67">
        <w:tc>
          <w:tcPr>
            <w:tcW w:w="1838" w:type="dxa"/>
          </w:tcPr>
          <w:p w14:paraId="5A82C524" w14:textId="77777777" w:rsidR="00AB2A8F" w:rsidRPr="00696668" w:rsidRDefault="00AB2A8F" w:rsidP="00AB2A8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10</w:t>
            </w:r>
          </w:p>
        </w:tc>
        <w:tc>
          <w:tcPr>
            <w:tcW w:w="7790" w:type="dxa"/>
          </w:tcPr>
          <w:p w14:paraId="65D1D7B5" w14:textId="77777777" w:rsidR="00AB2A8F" w:rsidRPr="00696668" w:rsidRDefault="00AC7154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Style w:val="Hyperlink"/>
              </w:rPr>
              <w:t>odernisme og nyeste litteratur</w:t>
            </w:r>
          </w:p>
        </w:tc>
      </w:tr>
    </w:tbl>
    <w:p w14:paraId="32015004" w14:textId="77777777" w:rsidR="00235BD9" w:rsidRPr="00696668" w:rsidRDefault="00235BD9">
      <w:pPr>
        <w:rPr>
          <w:rFonts w:asciiTheme="minorHAnsi" w:hAnsiTheme="minorHAnsi" w:cstheme="minorHAnsi"/>
          <w:sz w:val="22"/>
          <w:szCs w:val="22"/>
        </w:rPr>
      </w:pPr>
    </w:p>
    <w:p w14:paraId="77677846" w14:textId="77777777" w:rsidR="00235BD9" w:rsidRPr="00696668" w:rsidRDefault="00235BD9">
      <w:pPr>
        <w:rPr>
          <w:rFonts w:asciiTheme="minorHAnsi" w:hAnsiTheme="minorHAnsi" w:cstheme="minorHAnsi"/>
          <w:sz w:val="22"/>
          <w:szCs w:val="22"/>
        </w:rPr>
      </w:pPr>
      <w:r w:rsidRPr="00696668">
        <w:rPr>
          <w:rFonts w:asciiTheme="minorHAnsi" w:hAnsiTheme="minorHAnsi" w:cstheme="minorHAnsi"/>
          <w:sz w:val="22"/>
          <w:szCs w:val="22"/>
        </w:rPr>
        <w:br w:type="page"/>
      </w:r>
    </w:p>
    <w:p w14:paraId="577E18EE" w14:textId="77777777" w:rsidR="00BB22F1" w:rsidRPr="00696668" w:rsidRDefault="00075256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14:paraId="1B8F33E9" w14:textId="77777777" w:rsidR="0007120B" w:rsidRPr="00696668" w:rsidRDefault="003415A9" w:rsidP="0007120B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07120B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5FC73621" w14:textId="77777777" w:rsidR="00BB22F1" w:rsidRPr="00696668" w:rsidRDefault="00BB22F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4B4443" w:rsidRPr="00696668" w14:paraId="6DD80EC4" w14:textId="77777777" w:rsidTr="00725C87">
        <w:tc>
          <w:tcPr>
            <w:tcW w:w="2122" w:type="dxa"/>
          </w:tcPr>
          <w:p w14:paraId="78746A93" w14:textId="77777777" w:rsidR="008B75EF" w:rsidRPr="00696668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  <w:p w14:paraId="25297A65" w14:textId="77777777" w:rsidR="004B4443" w:rsidRPr="00696668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43494B3C" w14:textId="77777777" w:rsidR="008B75EF" w:rsidRPr="00696668" w:rsidRDefault="00CD25FC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Intro til faget</w:t>
            </w:r>
            <w:r w:rsidR="00071FF7"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genrer og analyse.</w:t>
            </w:r>
          </w:p>
        </w:tc>
      </w:tr>
      <w:tr w:rsidR="004B4443" w:rsidRPr="00696668" w14:paraId="2E102F24" w14:textId="77777777" w:rsidTr="00725C87">
        <w:tc>
          <w:tcPr>
            <w:tcW w:w="2122" w:type="dxa"/>
          </w:tcPr>
          <w:p w14:paraId="14BB6A78" w14:textId="77777777" w:rsidR="008B75EF" w:rsidRPr="00696668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14:paraId="74F03B68" w14:textId="77777777" w:rsidR="00F30E86" w:rsidRDefault="00F30E86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6668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Håndbog </w:t>
            </w:r>
            <w:r w:rsidR="00483560" w:rsidRPr="00696668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til </w:t>
            </w:r>
            <w:r w:rsidRPr="00696668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dansk</w:t>
            </w:r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DB083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I-Bog</w:t>
            </w:r>
            <w:proofErr w:type="spellEnd"/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. systime (2015) </w:t>
            </w:r>
            <w:r w:rsidR="000C3C2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afsnit 1, 2, 3.1-3-5</w:t>
            </w:r>
            <w:r w:rsidR="00B162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0C3C2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162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4.1-2, 4.5,</w:t>
            </w:r>
            <w:r w:rsidR="000C3C2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F23FF5D" w14:textId="77777777" w:rsidR="00E53CCE" w:rsidRDefault="000C3C2A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Filmklip:</w:t>
            </w:r>
          </w:p>
          <w:p w14:paraId="630872EB" w14:textId="77777777" w:rsidR="000C3C2A" w:rsidRDefault="000C3C2A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Grammatik for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dummies</w:t>
            </w:r>
            <w:proofErr w:type="spell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7" w:history="1">
              <w:r w:rsidRPr="002D22FF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https://www.youtube.com/watch?v=GEvrlIKXN0U</w:t>
              </w:r>
            </w:hyperlink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62D7CEF" w14:textId="77777777" w:rsidR="00B162C6" w:rsidRDefault="003415A9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hyperlink r:id="rId8" w:history="1">
              <w:r w:rsidR="00B162C6" w:rsidRPr="001B3476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www.sproget.dk</w:t>
              </w:r>
            </w:hyperlink>
            <w:r w:rsidR="00B162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om verber, substantiver, adjektiver, subjekt, verbum, objekt.</w:t>
            </w:r>
          </w:p>
          <w:p w14:paraId="2A1EB551" w14:textId="77777777" w:rsidR="00E53CCE" w:rsidRDefault="00E53CCE" w:rsidP="00E53C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Billedsprog </w:t>
            </w:r>
            <w:hyperlink r:id="rId9" w:history="1">
              <w:r w:rsidRPr="0085014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https://www.youtube.com/watch?v=JaR8eBfYDjs</w:t>
              </w:r>
            </w:hyperlink>
          </w:p>
          <w:p w14:paraId="771EABC1" w14:textId="77777777" w:rsidR="005E6183" w:rsidRPr="00696668" w:rsidRDefault="005E6183" w:rsidP="005E6183">
            <w:pPr>
              <w:pStyle w:val="Listeafsnit"/>
              <w:spacing w:after="0"/>
              <w:ind w:left="0"/>
              <w:rPr>
                <w:rFonts w:asciiTheme="minorHAnsi" w:hAnsiTheme="minorHAnsi" w:cstheme="minorHAnsi"/>
              </w:rPr>
            </w:pPr>
          </w:p>
          <w:p w14:paraId="6EB00851" w14:textId="77777777" w:rsidR="005E6183" w:rsidRPr="00696668" w:rsidRDefault="005E6183" w:rsidP="005E618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69666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Kernestof:</w:t>
            </w:r>
          </w:p>
          <w:p w14:paraId="723BF958" w14:textId="77777777" w:rsidR="005E6183" w:rsidRDefault="005E6183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Helle </w:t>
            </w:r>
            <w:proofErr w:type="spellStart"/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Helle</w:t>
            </w:r>
            <w:proofErr w:type="spellEnd"/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B0834">
              <w:rPr>
                <w:rFonts w:asciiTheme="minorHAnsi" w:hAnsiTheme="minorHAnsi" w:cstheme="minorHAnsi"/>
                <w:i/>
                <w:sz w:val="22"/>
                <w:szCs w:val="22"/>
              </w:rPr>
              <w:t>Køreplaner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(1996) </w:t>
            </w:r>
          </w:p>
          <w:p w14:paraId="01D990CB" w14:textId="77777777" w:rsidR="00DB0834" w:rsidRDefault="00DB0834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Pia Juul: Alle kan ro (</w:t>
            </w:r>
            <w:r w:rsidR="00B162C6">
              <w:rPr>
                <w:rFonts w:asciiTheme="minorHAnsi" w:hAnsiTheme="minorHAnsi" w:cstheme="minorHAnsi"/>
                <w:sz w:val="22"/>
                <w:szCs w:val="22"/>
              </w:rPr>
              <w:t>2008)</w:t>
            </w:r>
          </w:p>
          <w:p w14:paraId="12947DE9" w14:textId="77777777" w:rsidR="00B162C6" w:rsidRPr="00696668" w:rsidRDefault="00B162C6" w:rsidP="00B162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Peter Seeberg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9666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Støvsugeren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(1997)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5AF1608" w14:textId="77777777" w:rsidR="00B162C6" w:rsidRDefault="00B162C6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Mads Nielsen: </w:t>
            </w:r>
            <w:r w:rsidRPr="00B162C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En lærke </w:t>
            </w:r>
            <w:proofErr w:type="spellStart"/>
            <w:r w:rsidRPr="00B162C6">
              <w:rPr>
                <w:rFonts w:asciiTheme="minorHAnsi" w:hAnsiTheme="minorHAnsi" w:cstheme="minorHAnsi"/>
                <w:i/>
                <w:sz w:val="22"/>
                <w:szCs w:val="22"/>
              </w:rPr>
              <w:t>letted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(1945)</w:t>
            </w:r>
          </w:p>
          <w:p w14:paraId="08ED1F34" w14:textId="77777777" w:rsidR="00B162C6" w:rsidRDefault="00B162C6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Peter Øvig Knudsen: </w:t>
            </w:r>
            <w:r w:rsidRPr="00B162C6">
              <w:rPr>
                <w:rFonts w:asciiTheme="minorHAnsi" w:hAnsiTheme="minorHAnsi" w:cstheme="minorHAnsi"/>
                <w:i/>
                <w:sz w:val="22"/>
                <w:szCs w:val="22"/>
              </w:rPr>
              <w:t>Blekingegadebanden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uddrag (2007)</w:t>
            </w:r>
          </w:p>
          <w:p w14:paraId="0BD2CFC2" w14:textId="77777777" w:rsidR="00934928" w:rsidRPr="00696668" w:rsidRDefault="00934928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78EBFE" w14:textId="77777777" w:rsidR="00934928" w:rsidRPr="00696668" w:rsidRDefault="00934928" w:rsidP="005E618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69666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Supplerende stof: </w:t>
            </w:r>
          </w:p>
          <w:p w14:paraId="070230B1" w14:textId="77777777" w:rsidR="00B162C6" w:rsidRDefault="00B162C6" w:rsidP="005E19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Blekingegadebanden, dokumentar (2009)</w:t>
            </w:r>
          </w:p>
          <w:p w14:paraId="7A12995D" w14:textId="77777777" w:rsidR="005E1913" w:rsidRDefault="000C3C2A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Marianne Larsen: og til sidst (1984)</w:t>
            </w:r>
          </w:p>
          <w:p w14:paraId="3692854A" w14:textId="77777777" w:rsidR="000B4186" w:rsidRPr="00696668" w:rsidRDefault="000B4186" w:rsidP="00B16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443" w:rsidRPr="00696668" w14:paraId="45DAC239" w14:textId="77777777" w:rsidTr="00725C87">
        <w:tc>
          <w:tcPr>
            <w:tcW w:w="2122" w:type="dxa"/>
          </w:tcPr>
          <w:p w14:paraId="3DED47F4" w14:textId="77777777" w:rsidR="008B75EF" w:rsidRPr="00696668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14:paraId="52EE273E" w14:textId="77777777" w:rsidR="004B4443" w:rsidRPr="00696668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156459EE" w14:textId="77777777" w:rsidR="005E6183" w:rsidRPr="00696668" w:rsidRDefault="005E6183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443" w:rsidRPr="00696668" w14:paraId="51378EC6" w14:textId="77777777" w:rsidTr="00725C87">
        <w:tc>
          <w:tcPr>
            <w:tcW w:w="2122" w:type="dxa"/>
          </w:tcPr>
          <w:p w14:paraId="7459D879" w14:textId="77777777" w:rsidR="008B75EF" w:rsidRPr="00696668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14:paraId="35D29D02" w14:textId="77777777" w:rsidR="006C5789" w:rsidRPr="00696668" w:rsidRDefault="006C5789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Opmærksomhed på læseroplevelser</w:t>
            </w:r>
            <w:r w:rsidR="00754F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BDE23B9" w14:textId="77777777" w:rsidR="007E79BB" w:rsidRPr="00696668" w:rsidRDefault="005E6183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Litteratur:</w:t>
            </w:r>
            <w:r w:rsidR="00F30E86"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D84"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Særlige genretræk ved: epik, lyrik og </w:t>
            </w:r>
            <w:r w:rsidR="003B41E7" w:rsidRPr="00696668">
              <w:rPr>
                <w:rFonts w:asciiTheme="minorHAnsi" w:hAnsiTheme="minorHAnsi" w:cstheme="minorHAnsi"/>
                <w:sz w:val="22"/>
                <w:szCs w:val="22"/>
              </w:rPr>
              <w:t>sag</w:t>
            </w:r>
            <w:r w:rsidR="00460D84" w:rsidRPr="00696668">
              <w:rPr>
                <w:rFonts w:asciiTheme="minorHAnsi" w:hAnsiTheme="minorHAnsi" w:cstheme="minorHAnsi"/>
                <w:sz w:val="22"/>
                <w:szCs w:val="22"/>
              </w:rPr>
              <w:t>prosa samt a</w:t>
            </w:r>
            <w:r w:rsidR="00F30E86" w:rsidRPr="00696668">
              <w:rPr>
                <w:rFonts w:asciiTheme="minorHAnsi" w:hAnsiTheme="minorHAnsi" w:cstheme="minorHAnsi"/>
                <w:sz w:val="22"/>
                <w:szCs w:val="22"/>
              </w:rPr>
              <w:t>nalyse og fortolkning, herunder i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ndføring i og brug af de litterære analysebegreber</w:t>
            </w:r>
            <w:r w:rsidR="00476078">
              <w:rPr>
                <w:rFonts w:asciiTheme="minorHAnsi" w:hAnsiTheme="minorHAnsi" w:cstheme="minorHAnsi"/>
                <w:sz w:val="22"/>
                <w:szCs w:val="22"/>
              </w:rPr>
              <w:t xml:space="preserve"> samt begreberne fakta- og fiktionskoder.</w:t>
            </w:r>
          </w:p>
          <w:p w14:paraId="440D73C8" w14:textId="77777777" w:rsidR="00F30E86" w:rsidRPr="00696668" w:rsidRDefault="00F30E86" w:rsidP="00F30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Sproglig analyse: semantisk skema, undertekst, billedsprog</w:t>
            </w:r>
            <w:r w:rsidR="00754F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31F97FF" w14:textId="77777777" w:rsidR="004B4443" w:rsidRPr="00696668" w:rsidRDefault="00F30E86" w:rsidP="006C57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Grammatik</w:t>
            </w:r>
            <w:r w:rsidR="00E37DD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E79BB">
              <w:rPr>
                <w:rFonts w:asciiTheme="minorHAnsi" w:hAnsiTheme="minorHAnsi" w:cstheme="minorHAnsi"/>
                <w:sz w:val="22"/>
                <w:szCs w:val="22"/>
              </w:rPr>
              <w:t>ordklasser og regler for syntaks.</w:t>
            </w:r>
          </w:p>
          <w:p w14:paraId="7E16F164" w14:textId="77777777" w:rsidR="006C5789" w:rsidRPr="00696668" w:rsidRDefault="006C5789" w:rsidP="006C57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443" w:rsidRPr="00696668" w14:paraId="7DB8C43E" w14:textId="77777777" w:rsidTr="00725C87">
        <w:tc>
          <w:tcPr>
            <w:tcW w:w="2122" w:type="dxa"/>
          </w:tcPr>
          <w:p w14:paraId="5B6D2F19" w14:textId="77777777" w:rsidR="008B75EF" w:rsidRPr="00696668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14:paraId="06B4C4E0" w14:textId="77777777" w:rsidR="00476078" w:rsidRPr="00476078" w:rsidRDefault="00476078" w:rsidP="00476078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14:paraId="5FF18357" w14:textId="77777777" w:rsidR="00476078" w:rsidRPr="00476078" w:rsidRDefault="00476078" w:rsidP="00476078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14:paraId="4F4882C3" w14:textId="77777777" w:rsidR="00476078" w:rsidRPr="00476078" w:rsidRDefault="00476078" w:rsidP="00476078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14:paraId="2BCD4ABB" w14:textId="77777777" w:rsidR="004B4443" w:rsidRPr="0069666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14:paraId="344D7656" w14:textId="77777777" w:rsidR="004E5E22" w:rsidRPr="00696668" w:rsidRDefault="003415A9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1AC185CE" w14:textId="77777777" w:rsidR="00235BD9" w:rsidRPr="00696668" w:rsidRDefault="00235BD9">
      <w:pPr>
        <w:rPr>
          <w:rFonts w:asciiTheme="minorHAnsi" w:hAnsiTheme="minorHAnsi" w:cstheme="minorHAnsi"/>
          <w:sz w:val="22"/>
          <w:szCs w:val="22"/>
        </w:rPr>
      </w:pPr>
    </w:p>
    <w:p w14:paraId="0D36EB08" w14:textId="77777777" w:rsidR="00725C87" w:rsidRPr="00696668" w:rsidRDefault="00725C87" w:rsidP="00235BD9">
      <w:pPr>
        <w:rPr>
          <w:rFonts w:asciiTheme="minorHAnsi" w:hAnsiTheme="minorHAnsi" w:cstheme="minorHAnsi"/>
          <w:b/>
          <w:sz w:val="22"/>
          <w:szCs w:val="22"/>
        </w:rPr>
      </w:pPr>
    </w:p>
    <w:p w14:paraId="0EE3586B" w14:textId="77777777" w:rsidR="00725C87" w:rsidRPr="00696668" w:rsidRDefault="00725C87" w:rsidP="00235BD9">
      <w:pPr>
        <w:rPr>
          <w:rFonts w:asciiTheme="minorHAnsi" w:hAnsiTheme="minorHAnsi" w:cstheme="minorHAnsi"/>
          <w:b/>
          <w:sz w:val="22"/>
          <w:szCs w:val="22"/>
        </w:rPr>
      </w:pPr>
    </w:p>
    <w:p w14:paraId="42C3B16D" w14:textId="77777777" w:rsidR="00725C87" w:rsidRDefault="00725C87" w:rsidP="00235BD9">
      <w:pPr>
        <w:rPr>
          <w:rFonts w:asciiTheme="minorHAnsi" w:hAnsiTheme="minorHAnsi" w:cstheme="minorHAnsi"/>
          <w:b/>
          <w:sz w:val="22"/>
          <w:szCs w:val="22"/>
        </w:rPr>
      </w:pPr>
    </w:p>
    <w:p w14:paraId="687A710C" w14:textId="77777777" w:rsidR="00754F2A" w:rsidRPr="00696668" w:rsidRDefault="00754F2A" w:rsidP="00235BD9">
      <w:pPr>
        <w:rPr>
          <w:rFonts w:asciiTheme="minorHAnsi" w:hAnsiTheme="minorHAnsi" w:cstheme="minorHAnsi"/>
          <w:b/>
          <w:sz w:val="22"/>
          <w:szCs w:val="22"/>
        </w:rPr>
      </w:pPr>
    </w:p>
    <w:p w14:paraId="3C4FBA04" w14:textId="77777777" w:rsidR="00235BD9" w:rsidRPr="00696668" w:rsidRDefault="00235BD9" w:rsidP="00235BD9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14:paraId="59A0116E" w14:textId="77777777" w:rsidR="004E5E22" w:rsidRPr="00696668" w:rsidRDefault="003415A9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6CC98AF7" w14:textId="77777777" w:rsidR="00235BD9" w:rsidRPr="00696668" w:rsidRDefault="00235BD9" w:rsidP="00235BD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235BD9" w:rsidRPr="00696668" w14:paraId="5B2565CB" w14:textId="77777777" w:rsidTr="000F4D67">
        <w:tc>
          <w:tcPr>
            <w:tcW w:w="2122" w:type="dxa"/>
          </w:tcPr>
          <w:p w14:paraId="0AE5160D" w14:textId="77777777" w:rsidR="00235BD9" w:rsidRPr="00696668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</w:p>
          <w:p w14:paraId="118BAEFE" w14:textId="77777777" w:rsidR="00235BD9" w:rsidRPr="00696668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36C4F794" w14:textId="77777777" w:rsidR="00235BD9" w:rsidRPr="00696668" w:rsidRDefault="00476078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Temalæsning i myte, folkevise og eventyr</w:t>
            </w:r>
          </w:p>
          <w:p w14:paraId="3D5AB02C" w14:textId="77777777" w:rsidR="003E719C" w:rsidRPr="00696668" w:rsidRDefault="003E719C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5B14EF" w14:paraId="457C9FE2" w14:textId="77777777" w:rsidTr="000F4D67">
        <w:tc>
          <w:tcPr>
            <w:tcW w:w="2122" w:type="dxa"/>
          </w:tcPr>
          <w:p w14:paraId="44BF0678" w14:textId="77777777"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14:paraId="6F680EBF" w14:textId="77777777" w:rsidR="00CE57D4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Solveig Bennike et al. </w:t>
            </w:r>
            <w:r w:rsidRPr="005B14E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Faglige forbindelser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Systime. S.78-79.</w:t>
            </w:r>
          </w:p>
          <w:p w14:paraId="060A9779" w14:textId="77777777"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6668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Håndbog til dansk</w:t>
            </w:r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I-Bog</w:t>
            </w:r>
            <w:proofErr w:type="spellEnd"/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systime (2015)</w:t>
            </w:r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Afsnit 3.6 (myte og eventyr) +</w:t>
            </w:r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Oversigt til billeder</w:t>
            </w:r>
          </w:p>
          <w:p w14:paraId="5F61A797" w14:textId="77777777" w:rsidR="00022865" w:rsidRDefault="00022865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Folkevise: </w:t>
            </w:r>
            <w:hyperlink r:id="rId10" w:history="1">
              <w:r w:rsidRPr="001B3476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https://dansksiderne.dk/index.php?id=3443</w:t>
              </w:r>
            </w:hyperlink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40673342" w14:textId="77777777"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22637ED" w14:textId="77777777" w:rsidR="00022865" w:rsidRPr="00022865" w:rsidRDefault="00022865" w:rsidP="0047607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228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Temalæsning om syndefaldet:</w:t>
            </w:r>
          </w:p>
          <w:p w14:paraId="1F3C6DD8" w14:textId="77777777" w:rsidR="005B14EF" w:rsidRPr="005B14EF" w:rsidRDefault="005B14EF" w:rsidP="0047607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5B14EF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Kernestof:</w:t>
            </w:r>
          </w:p>
          <w:p w14:paraId="6C4EBCC6" w14:textId="77777777"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Myten om syndefaldet 1.Mos, kap.3</w:t>
            </w:r>
          </w:p>
          <w:p w14:paraId="23ACF8CF" w14:textId="77777777"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3DD1E0DC" w14:textId="77777777" w:rsidR="005B14EF" w:rsidRPr="005B14EF" w:rsidRDefault="005B14EF" w:rsidP="0047607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5B14EF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Supplerende stof:</w:t>
            </w:r>
          </w:p>
          <w:p w14:paraId="37AC3296" w14:textId="77777777"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B14E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Mark Twain: </w:t>
            </w:r>
            <w:r w:rsidRPr="005B14E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Adam og Evas dagbog</w:t>
            </w:r>
            <w:r w:rsidRPr="005B14E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u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ddrag (1905)</w:t>
            </w:r>
          </w:p>
          <w:p w14:paraId="641D7616" w14:textId="77777777"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Reklame</w:t>
            </w:r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Kellogg’s All-</w:t>
            </w:r>
            <w:proofErr w:type="spellStart"/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bran</w:t>
            </w:r>
            <w:proofErr w:type="spellEnd"/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Fruit’n</w:t>
            </w:r>
            <w:proofErr w:type="spellEnd"/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Fibre: </w:t>
            </w:r>
            <w:r w:rsidR="00022865" w:rsidRPr="00022865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Eve </w:t>
            </w:r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(2008)</w:t>
            </w:r>
          </w:p>
          <w:p w14:paraId="594822C6" w14:textId="77777777" w:rsidR="005D5885" w:rsidRPr="005B14EF" w:rsidRDefault="005D5885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Wulf Morgenthalerstribe om at friste</w:t>
            </w:r>
          </w:p>
          <w:p w14:paraId="3F6AFEA4" w14:textId="77777777"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6B7A4F6" w14:textId="77777777" w:rsidR="00022865" w:rsidRPr="00022865" w:rsidRDefault="00022865" w:rsidP="0047607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228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Temalæ</w:t>
            </w:r>
            <w:r w:rsidR="002E567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s</w:t>
            </w:r>
            <w:r w:rsidRPr="000228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ning om overgang fra én tilstand til en anden:</w:t>
            </w:r>
          </w:p>
          <w:p w14:paraId="4E401A81" w14:textId="77777777" w:rsidR="00022865" w:rsidRPr="005B14EF" w:rsidRDefault="00022865" w:rsidP="0002286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5B14EF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Kernestof:</w:t>
            </w:r>
          </w:p>
          <w:p w14:paraId="0C4595FE" w14:textId="77777777" w:rsidR="00022865" w:rsidRDefault="00022865" w:rsidP="0002286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Folkevisen: </w:t>
            </w:r>
            <w:r w:rsidRPr="00BC740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Lindormen</w:t>
            </w:r>
          </w:p>
          <w:p w14:paraId="6497DD8E" w14:textId="77777777" w:rsidR="00022865" w:rsidRDefault="00022865" w:rsidP="0002286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Folkeeventyre</w:t>
            </w:r>
            <w:r w:rsidR="00BC7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r w:rsidRPr="00BC740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De tre gaver</w:t>
            </w:r>
            <w:r w:rsidR="00BC7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og </w:t>
            </w:r>
            <w:r w:rsidR="00BC740F" w:rsidRPr="00BC740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Mor Hulda</w:t>
            </w:r>
          </w:p>
          <w:p w14:paraId="311B77D7" w14:textId="77777777" w:rsidR="00BC740F" w:rsidRDefault="00BC740F" w:rsidP="0002286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Kunsteventyr: H.C. Andersen </w:t>
            </w:r>
            <w:r w:rsidRPr="00BC740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Den lille pige med svovlstikkerne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(1845)</w:t>
            </w:r>
          </w:p>
          <w:p w14:paraId="05D13220" w14:textId="77777777" w:rsidR="00022865" w:rsidRPr="005B14EF" w:rsidRDefault="00022865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19C" w:rsidRPr="00696668" w14:paraId="741C5889" w14:textId="77777777" w:rsidTr="000F4D67">
        <w:tc>
          <w:tcPr>
            <w:tcW w:w="2122" w:type="dxa"/>
          </w:tcPr>
          <w:p w14:paraId="590E8C06" w14:textId="77777777"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14:paraId="1E1EA3BD" w14:textId="77777777"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187C502C" w14:textId="77777777" w:rsidR="003E719C" w:rsidRPr="00696668" w:rsidRDefault="007E79BB" w:rsidP="007E79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58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</w:t>
            </w:r>
            <w:r w:rsidR="005D5885" w:rsidRPr="005D58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</w:t>
            </w:r>
            <w:r w:rsidRPr="005D58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</w:t>
            </w:r>
          </w:p>
        </w:tc>
      </w:tr>
      <w:tr w:rsidR="003E719C" w:rsidRPr="00696668" w14:paraId="62F9B864" w14:textId="77777777" w:rsidTr="000F4D67">
        <w:tc>
          <w:tcPr>
            <w:tcW w:w="2122" w:type="dxa"/>
          </w:tcPr>
          <w:p w14:paraId="7E7D7494" w14:textId="77777777"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14:paraId="2DEE58DD" w14:textId="77777777" w:rsidR="005D5885" w:rsidRPr="00AF48B0" w:rsidRDefault="005D5885" w:rsidP="005D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Fokus på særlige genremæssige og sproglige træk ved myter, folkeviser og eventyr. </w:t>
            </w:r>
          </w:p>
          <w:p w14:paraId="2BD3DCF2" w14:textId="77777777" w:rsidR="005D5885" w:rsidRPr="00AF48B0" w:rsidRDefault="005D5885" w:rsidP="005D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Perspektivering til middelalderens litteratur samt til medieperspektiv</w:t>
            </w:r>
          </w:p>
          <w:p w14:paraId="79CFEE67" w14:textId="77777777" w:rsidR="005D5885" w:rsidRPr="00AF48B0" w:rsidRDefault="005D5885" w:rsidP="005D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Præsentation af analyse.</w:t>
            </w:r>
          </w:p>
          <w:p w14:paraId="38F9D1FD" w14:textId="77777777" w:rsidR="003E719C" w:rsidRPr="00696668" w:rsidRDefault="003E719C" w:rsidP="007E79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14:paraId="7062AE88" w14:textId="77777777" w:rsidTr="000F4D67">
        <w:tc>
          <w:tcPr>
            <w:tcW w:w="2122" w:type="dxa"/>
          </w:tcPr>
          <w:p w14:paraId="2123BA3C" w14:textId="77777777"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14:paraId="72AC4478" w14:textId="77777777" w:rsidR="005D5885" w:rsidRPr="00476078" w:rsidRDefault="005D5885" w:rsidP="005D5885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14:paraId="55CBA408" w14:textId="77777777" w:rsidR="005D5885" w:rsidRPr="00476078" w:rsidRDefault="005D5885" w:rsidP="005D5885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14:paraId="0060AB3D" w14:textId="77777777" w:rsidR="005D5885" w:rsidRPr="00476078" w:rsidRDefault="005D5885" w:rsidP="005D5885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14:paraId="1795FEF5" w14:textId="77777777" w:rsidR="003E719C" w:rsidRPr="00696668" w:rsidRDefault="005D5885" w:rsidP="005D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14:paraId="14CE8217" w14:textId="77777777" w:rsidR="004E5E22" w:rsidRPr="00696668" w:rsidRDefault="003415A9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51615A96" w14:textId="77777777" w:rsidR="007F6057" w:rsidRPr="00696668" w:rsidRDefault="007F6057" w:rsidP="004E5E22">
      <w:pPr>
        <w:rPr>
          <w:rFonts w:asciiTheme="minorHAnsi" w:hAnsiTheme="minorHAnsi" w:cstheme="minorHAnsi"/>
          <w:sz w:val="22"/>
          <w:szCs w:val="22"/>
        </w:rPr>
      </w:pPr>
    </w:p>
    <w:p w14:paraId="1EDD091B" w14:textId="77777777" w:rsidR="00CC248D" w:rsidRDefault="00CC248D" w:rsidP="007F6057">
      <w:pPr>
        <w:rPr>
          <w:rFonts w:asciiTheme="minorHAnsi" w:hAnsiTheme="minorHAnsi" w:cstheme="minorHAnsi"/>
          <w:b/>
          <w:sz w:val="22"/>
          <w:szCs w:val="22"/>
        </w:rPr>
      </w:pPr>
    </w:p>
    <w:p w14:paraId="20B317C5" w14:textId="77777777"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14:paraId="11A39492" w14:textId="77777777"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14:paraId="4B875AC3" w14:textId="77777777"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14:paraId="22B1CDBF" w14:textId="77777777"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14:paraId="1A2EE93D" w14:textId="77777777"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14:paraId="14B67C44" w14:textId="77777777"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14:paraId="37C9EB89" w14:textId="77777777" w:rsidR="009F1CB9" w:rsidRPr="00696668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14:paraId="585DAE66" w14:textId="77777777"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14:paraId="1CF871C6" w14:textId="77777777" w:rsidR="007F6057" w:rsidRPr="00696668" w:rsidRDefault="003415A9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02316FEE" w14:textId="77777777"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7F6057" w:rsidRPr="00696668" w14:paraId="0945AA3F" w14:textId="77777777" w:rsidTr="000F4D67">
        <w:tc>
          <w:tcPr>
            <w:tcW w:w="2122" w:type="dxa"/>
          </w:tcPr>
          <w:p w14:paraId="3D9FBD60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Titel3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3</w:t>
            </w:r>
          </w:p>
          <w:p w14:paraId="3430E365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52906A2A" w14:textId="77777777" w:rsidR="003E719C" w:rsidRPr="00696668" w:rsidRDefault="00476078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Retorik og argumentation</w:t>
            </w:r>
          </w:p>
        </w:tc>
      </w:tr>
      <w:bookmarkEnd w:id="1"/>
      <w:tr w:rsidR="003E719C" w:rsidRPr="00696668" w14:paraId="41EACB5F" w14:textId="77777777" w:rsidTr="000F4D67">
        <w:tc>
          <w:tcPr>
            <w:tcW w:w="2122" w:type="dxa"/>
          </w:tcPr>
          <w:p w14:paraId="50A0F652" w14:textId="77777777"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14:paraId="4A1693E9" w14:textId="77777777" w:rsidR="00476078" w:rsidRPr="0069666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Ole Schultz Larsen: </w:t>
            </w:r>
            <w:r w:rsidRPr="00696668">
              <w:rPr>
                <w:rFonts w:asciiTheme="minorHAnsi" w:hAnsiTheme="minorHAnsi" w:cstheme="minorHAnsi"/>
                <w:i/>
                <w:sz w:val="22"/>
                <w:szCs w:val="22"/>
              </w:rPr>
              <w:t>Håndbog til dansk.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I-bog 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Systime. (2015)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Afsnit 4.</w:t>
            </w:r>
            <w:r w:rsidR="009F1CB9">
              <w:rPr>
                <w:rFonts w:asciiTheme="minorHAnsi" w:hAnsiTheme="minorHAnsi" w:cstheme="minorHAnsi"/>
                <w:sz w:val="22"/>
                <w:szCs w:val="22"/>
              </w:rPr>
              <w:t>3, 4.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 og 4.10.</w:t>
            </w:r>
          </w:p>
          <w:p w14:paraId="5F352F9A" w14:textId="77777777" w:rsidR="0047607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Filmklip: </w:t>
            </w:r>
          </w:p>
          <w:p w14:paraId="16701E9C" w14:textId="77777777" w:rsidR="0047607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Retoriske virkemidler: </w:t>
            </w:r>
            <w:hyperlink r:id="rId11" w:history="1">
              <w:r w:rsidRPr="0085014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https://www.youtube.com/watch?v=Vlgpe6h6jNc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52FD38" w14:textId="77777777" w:rsidR="009F1CB9" w:rsidRPr="009F1CB9" w:rsidRDefault="009F1CB9" w:rsidP="0047607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9F1CB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Toulmins</w:t>
            </w:r>
            <w:proofErr w:type="spellEnd"/>
            <w:r w:rsidRPr="009F1CB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model: </w:t>
            </w:r>
            <w:hyperlink r:id="rId12" w:history="1">
              <w:r w:rsidRPr="001B347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https://www.youtube.com/watch?v=35bqJ90khEA&amp;t=5s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18C9302D" w14:textId="77777777" w:rsidR="009F1CB9" w:rsidRDefault="009F1CB9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Grammatik: </w:t>
            </w:r>
            <w:hyperlink r:id="rId13" w:history="1">
              <w:r w:rsidRPr="001B347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www.sproget.dk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(ledsætninger og komma)</w:t>
            </w:r>
          </w:p>
          <w:p w14:paraId="7949F839" w14:textId="77777777" w:rsidR="005D5885" w:rsidRPr="00696668" w:rsidRDefault="005D5885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C4A6A8" w14:textId="77777777" w:rsidR="00476078" w:rsidRPr="00696668" w:rsidRDefault="00476078" w:rsidP="0047607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69666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Kernestof</w:t>
            </w:r>
          </w:p>
          <w:p w14:paraId="043A4FEE" w14:textId="77777777" w:rsidR="0047607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Tekster:</w:t>
            </w:r>
          </w:p>
          <w:p w14:paraId="4C190938" w14:textId="77777777" w:rsidR="009F1CB9" w:rsidRPr="00696668" w:rsidRDefault="00D21F52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Mette Frederiksen </w:t>
            </w:r>
            <w:r w:rsidRPr="00D21F52">
              <w:rPr>
                <w:rFonts w:asciiTheme="minorHAnsi" w:hAnsiTheme="minorHAnsi" w:cstheme="minorHAnsi"/>
                <w:i/>
                <w:sz w:val="22"/>
                <w:szCs w:val="22"/>
              </w:rPr>
              <w:t>Undskyldningstale til Godhavnsdrengene</w:t>
            </w:r>
            <w:r w:rsidR="002C4DD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  <w:r w:rsidR="002C4DDE" w:rsidRPr="002C4DDE">
              <w:rPr>
                <w:rFonts w:asciiTheme="minorHAnsi" w:hAnsiTheme="minorHAnsi" w:cstheme="minorHAnsi"/>
                <w:sz w:val="22"/>
                <w:szCs w:val="22"/>
              </w:rPr>
              <w:t>Tekst og billeder</w:t>
            </w:r>
          </w:p>
          <w:p w14:paraId="7783862D" w14:textId="77777777" w:rsidR="0047607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Hendes Majestæt Dronningen</w:t>
            </w:r>
            <w:r w:rsidR="009F1CB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1CB9"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ytårstale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31.12.</w:t>
            </w:r>
            <w:r w:rsidR="00D21F52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Tekst og film.</w:t>
            </w:r>
          </w:p>
          <w:p w14:paraId="0BBF6E94" w14:textId="77777777" w:rsidR="00476078" w:rsidRPr="0069666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Statsminister Mette Frederiksen </w:t>
            </w:r>
            <w:r w:rsidR="009F1CB9"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ytårstale</w:t>
            </w:r>
            <w:r w:rsidR="00CB713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D21F52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B7133">
              <w:rPr>
                <w:rFonts w:asciiTheme="minorHAnsi" w:hAnsiTheme="minorHAnsi" w:cstheme="minorHAnsi"/>
                <w:sz w:val="22"/>
                <w:szCs w:val="22"/>
              </w:rPr>
              <w:t xml:space="preserve"> Tekst og film.</w:t>
            </w:r>
          </w:p>
          <w:p w14:paraId="4A01CB8D" w14:textId="77777777" w:rsidR="00BD2215" w:rsidRPr="00696668" w:rsidRDefault="00BD2215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14:paraId="26F4FC00" w14:textId="77777777" w:rsidTr="000F4D67">
        <w:tc>
          <w:tcPr>
            <w:tcW w:w="2122" w:type="dxa"/>
          </w:tcPr>
          <w:p w14:paraId="6788CB9C" w14:textId="77777777"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14:paraId="05F8002F" w14:textId="77777777"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162BBCC1" w14:textId="77777777" w:rsidR="003E719C" w:rsidRPr="00696668" w:rsidRDefault="003E719C" w:rsidP="009F1C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14:paraId="1CD1EC31" w14:textId="77777777" w:rsidTr="000F4D67">
        <w:tc>
          <w:tcPr>
            <w:tcW w:w="2122" w:type="dxa"/>
          </w:tcPr>
          <w:p w14:paraId="1F745535" w14:textId="77777777"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14:paraId="4CF5977D" w14:textId="77777777"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Særlig fokus på:</w:t>
            </w:r>
          </w:p>
          <w:p w14:paraId="04C169F6" w14:textId="77777777"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-talen som genre samt det retoriske pentagram, herunder retoriske virkemidler som appelformer og stilfigurer</w:t>
            </w:r>
          </w:p>
          <w:p w14:paraId="0B0AA3CA" w14:textId="77777777"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-opbygning af et argument samt argumentationens dynamik</w:t>
            </w:r>
          </w:p>
          <w:p w14:paraId="323A304F" w14:textId="77777777"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-nonverbal kommunikation i filmklip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5C1BD0" w14:textId="77777777"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Forløb med mundtlig fremlæggelse i forbindelse med </w:t>
            </w:r>
            <w:r w:rsidR="00E31702">
              <w:rPr>
                <w:rFonts w:asciiTheme="minorHAnsi" w:hAnsiTheme="minorHAnsi" w:cstheme="minorHAnsi"/>
                <w:sz w:val="22"/>
                <w:szCs w:val="22"/>
              </w:rPr>
              <w:t>analyse og vurdering af taler.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A407F4" w14:textId="77777777" w:rsidR="003E719C" w:rsidRPr="00696668" w:rsidRDefault="003E719C" w:rsidP="007E79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14:paraId="02A4BDFB" w14:textId="77777777" w:rsidTr="000F4D67">
        <w:tc>
          <w:tcPr>
            <w:tcW w:w="2122" w:type="dxa"/>
          </w:tcPr>
          <w:p w14:paraId="3C5ED164" w14:textId="77777777"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14:paraId="1C93CF02" w14:textId="77777777" w:rsidR="00E31702" w:rsidRPr="00476078" w:rsidRDefault="00E31702" w:rsidP="00E31702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14:paraId="6D7945DB" w14:textId="77777777" w:rsidR="00E31702" w:rsidRPr="00476078" w:rsidRDefault="00E31702" w:rsidP="00E31702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14:paraId="6079E35C" w14:textId="77777777" w:rsidR="00E31702" w:rsidRPr="00476078" w:rsidRDefault="00E31702" w:rsidP="00E31702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14:paraId="3F14238D" w14:textId="77777777" w:rsidR="003E719C" w:rsidRPr="00696668" w:rsidRDefault="00E31702" w:rsidP="00E317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14:paraId="0518ECED" w14:textId="77777777" w:rsidR="007F6057" w:rsidRPr="00696668" w:rsidRDefault="003415A9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2845F00E" w14:textId="77777777" w:rsidR="00540451" w:rsidRDefault="00540451" w:rsidP="007F6057">
      <w:pPr>
        <w:rPr>
          <w:rFonts w:asciiTheme="minorHAnsi" w:hAnsiTheme="minorHAnsi" w:cstheme="minorHAnsi"/>
          <w:b/>
          <w:sz w:val="22"/>
          <w:szCs w:val="22"/>
        </w:rPr>
      </w:pPr>
    </w:p>
    <w:p w14:paraId="1E171D26" w14:textId="77777777"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14:paraId="77C5FDC0" w14:textId="77777777" w:rsidR="007F6057" w:rsidRPr="00696668" w:rsidRDefault="003415A9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01A4A720" w14:textId="77777777"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7F6057" w:rsidRPr="00696668" w14:paraId="04AF1A69" w14:textId="77777777" w:rsidTr="000F4D67">
        <w:tc>
          <w:tcPr>
            <w:tcW w:w="2122" w:type="dxa"/>
          </w:tcPr>
          <w:p w14:paraId="24AC35F1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Titel4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4</w:t>
            </w:r>
          </w:p>
          <w:p w14:paraId="7D9E24AE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36F23384" w14:textId="77777777" w:rsidR="003E719C" w:rsidRPr="00696668" w:rsidRDefault="00D07A8B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Medier</w:t>
            </w:r>
          </w:p>
        </w:tc>
      </w:tr>
      <w:bookmarkEnd w:id="2"/>
      <w:tr w:rsidR="007F6057" w:rsidRPr="00696668" w14:paraId="4F4E8680" w14:textId="77777777" w:rsidTr="000F4D67">
        <w:tc>
          <w:tcPr>
            <w:tcW w:w="2122" w:type="dxa"/>
          </w:tcPr>
          <w:p w14:paraId="4C94DE40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14:paraId="061F0842" w14:textId="77777777" w:rsidR="00D07A8B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Ole Schultz Larsen: </w:t>
            </w:r>
            <w:r w:rsidRPr="00696668">
              <w:rPr>
                <w:rFonts w:asciiTheme="minorHAnsi" w:hAnsiTheme="minorHAnsi" w:cstheme="minorHAnsi"/>
                <w:i/>
                <w:sz w:val="22"/>
                <w:szCs w:val="22"/>
              </w:rPr>
              <w:t>Håndbog til dansk.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I-bog 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Systime. (2015)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Afsnit: filmiske virkemidler og filmens dramaturgi + Afsnit 5.</w:t>
            </w:r>
            <w:r w:rsidR="00440495">
              <w:rPr>
                <w:rFonts w:asciiTheme="minorHAnsi" w:hAnsiTheme="minorHAnsi" w:cstheme="minorHAnsi"/>
                <w:sz w:val="22"/>
                <w:szCs w:val="22"/>
              </w:rPr>
              <w:t>1, 5.2,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F8C78A2" w14:textId="77777777" w:rsidR="00D07A8B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Begrebsleksikon hos Filmcentralen: </w:t>
            </w:r>
            <w:hyperlink r:id="rId14" w:history="1">
              <w:r w:rsidRPr="00DB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https://filmcentralen.dk/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AFCC294" w14:textId="77777777"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Dokumentartyper: </w:t>
            </w:r>
            <w:hyperlink r:id="rId15" w:anchor="c11470" w:history="1">
              <w:r w:rsidRPr="00DB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https://dansksiderne.dk/index.php?id=3471#c11470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DC19EFA" w14:textId="77777777" w:rsidR="00D07A8B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FCB65D" w14:textId="77777777" w:rsidR="00D07A8B" w:rsidRPr="00D07A8B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07A8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Kernestof:</w:t>
            </w:r>
          </w:p>
          <w:p w14:paraId="54ECC395" w14:textId="77777777" w:rsidR="00D07A8B" w:rsidRPr="00D07A8B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>Tema: På kanten</w:t>
            </w:r>
          </w:p>
          <w:p w14:paraId="1A181501" w14:textId="77777777" w:rsidR="00D07A8B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Novellefilm</w:t>
            </w:r>
            <w:r w:rsidR="003F0A6E" w:rsidRPr="003F0A6E">
              <w:rPr>
                <w:rFonts w:asciiTheme="minorHAnsi" w:hAnsiTheme="minorHAnsi" w:cstheme="minorHAnsi"/>
                <w:b/>
                <w:sz w:val="22"/>
                <w:szCs w:val="22"/>
              </w:rPr>
              <w:t>/kortfilm</w:t>
            </w:r>
            <w:r w:rsidRPr="003F0A6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9 Meter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af Anders Walther (2012) </w:t>
            </w:r>
            <w:r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>(Værk: 1/6)</w:t>
            </w:r>
          </w:p>
          <w:p w14:paraId="28EA9417" w14:textId="77777777" w:rsidR="00122040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7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Kortfilm: </w:t>
            </w:r>
            <w:proofErr w:type="spellStart"/>
            <w:r w:rsidR="00122040">
              <w:rPr>
                <w:rFonts w:asciiTheme="minorHAnsi" w:hAnsiTheme="minorHAnsi" w:cstheme="minorHAnsi"/>
                <w:b/>
                <w:sz w:val="22"/>
                <w:szCs w:val="22"/>
              </w:rPr>
              <w:t>Tenner</w:t>
            </w:r>
            <w:proofErr w:type="spellEnd"/>
            <w:r w:rsidR="001220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122040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David O'Neill, 2008.</w:t>
            </w:r>
          </w:p>
          <w:p w14:paraId="4A401032" w14:textId="77777777" w:rsidR="00122040" w:rsidRPr="00B15767" w:rsidRDefault="00122040" w:rsidP="001565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BA1FD7" w14:textId="77777777" w:rsidR="003F0A6E" w:rsidRDefault="003F0A6E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642E21" w14:textId="77777777" w:rsidR="00D07A8B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Dokumentar: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Ekstra Bladet uden for citat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af Mikala Krogh (2014) </w:t>
            </w:r>
            <w:r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>(Værk: 2/6)</w:t>
            </w:r>
          </w:p>
          <w:p w14:paraId="074A9C95" w14:textId="77777777" w:rsidR="003F0A6E" w:rsidRDefault="003F0A6E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65A584" w14:textId="77777777" w:rsidR="00D21023" w:rsidRPr="00D21023" w:rsidRDefault="00D21023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023">
              <w:rPr>
                <w:rFonts w:asciiTheme="minorHAnsi" w:hAnsiTheme="minorHAnsi" w:cstheme="minorHAnsi"/>
                <w:sz w:val="22"/>
                <w:szCs w:val="22"/>
              </w:rPr>
              <w:t xml:space="preserve">Dokumentar: </w:t>
            </w:r>
            <w:r w:rsidRPr="00D21023">
              <w:rPr>
                <w:rFonts w:asciiTheme="minorHAnsi" w:hAnsiTheme="minorHAnsi" w:cstheme="minorHAnsi"/>
                <w:i/>
                <w:sz w:val="22"/>
                <w:szCs w:val="22"/>
              </w:rPr>
              <w:t>Pigen med Minkpelsen</w:t>
            </w:r>
            <w:r w:rsidRPr="00D21023">
              <w:rPr>
                <w:rFonts w:asciiTheme="minorHAnsi" w:hAnsiTheme="minorHAnsi" w:cstheme="minorHAnsi"/>
                <w:sz w:val="22"/>
                <w:szCs w:val="22"/>
              </w:rPr>
              <w:t xml:space="preserve">, uddrag. Tv2.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Historier fra en politistation. 25.10.2000.</w:t>
            </w:r>
          </w:p>
          <w:p w14:paraId="5A8BAB4B" w14:textId="77777777" w:rsidR="00540451" w:rsidRDefault="00540451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373D21" w14:textId="77777777" w:rsidR="00540451" w:rsidRPr="00540451" w:rsidRDefault="00540451" w:rsidP="001565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0451">
              <w:rPr>
                <w:rFonts w:asciiTheme="minorHAnsi" w:hAnsiTheme="minorHAnsi" w:cstheme="minorHAnsi"/>
                <w:b/>
                <w:sz w:val="22"/>
                <w:szCs w:val="22"/>
              </w:rPr>
              <w:t>Journalistik:</w:t>
            </w:r>
          </w:p>
          <w:p w14:paraId="5130EF82" w14:textId="77777777" w:rsidR="00D07A8B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Reportage: Susanne Poulsen: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selv de offentlige toiletter lukkede </w:t>
            </w:r>
            <w:proofErr w:type="spellStart"/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åbnee</w:t>
            </w:r>
            <w:proofErr w:type="spellEnd"/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Café Kare hele døgnet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Socialrådgiveren. 07.20. s. 16-21.</w:t>
            </w:r>
          </w:p>
          <w:p w14:paraId="5D6123DE" w14:textId="77777777"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Nyhedshistorie: Ulla Poulsen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: Assad og Putin har frit slag på </w:t>
            </w:r>
            <w:proofErr w:type="spellStart"/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>facebook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Kristeligt Dagblad 7.5.21.</w:t>
            </w:r>
          </w:p>
          <w:p w14:paraId="72A9ED16" w14:textId="77777777"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Baggrundshistorie: Mette Dalgaard og Vibeke Lyngklip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Svansø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Salg af genbrugsvarer boomer.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440495">
              <w:rPr>
                <w:rFonts w:asciiTheme="minorHAnsi" w:hAnsiTheme="minorHAnsi" w:cstheme="minorHAnsi"/>
                <w:sz w:val="22"/>
                <w:szCs w:val="22"/>
              </w:rPr>
              <w:t>Og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Pernille er bekymret for klimaet og vil kun købe genbrugstøj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Berlingske Tidende 23.9.19.</w:t>
            </w:r>
          </w:p>
          <w:p w14:paraId="7BF96557" w14:textId="77777777"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Leder: Mette Østergaard: 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>Vi skal finde løsninger for de ældste elever nu!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Berlingske Tidende 24.4.21. </w:t>
            </w:r>
          </w:p>
          <w:p w14:paraId="29B1C0A7" w14:textId="77777777"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Klumme: Puk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Sabber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>De findes faktisk - de fattige: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Ekstra Bladet</w:t>
            </w:r>
            <w:r w:rsidR="00540451">
              <w:rPr>
                <w:rFonts w:asciiTheme="minorHAnsi" w:hAnsiTheme="minorHAnsi" w:cstheme="minorHAnsi"/>
                <w:sz w:val="22"/>
                <w:szCs w:val="22"/>
              </w:rPr>
              <w:t>25.11.2013.</w:t>
            </w:r>
          </w:p>
          <w:p w14:paraId="23389EDC" w14:textId="77777777"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332FBE" w14:textId="77777777"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BB735A" w14:textId="77777777" w:rsidR="00D07A8B" w:rsidRPr="00D07A8B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07A8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Supplerende stof:</w:t>
            </w:r>
          </w:p>
          <w:p w14:paraId="5E4509AD" w14:textId="77777777" w:rsidR="00D07A8B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Anmeldelse: </w:t>
            </w:r>
            <w:r w:rsidR="00D07A8B">
              <w:rPr>
                <w:rFonts w:asciiTheme="minorHAnsi" w:hAnsiTheme="minorHAnsi" w:cstheme="minorHAnsi"/>
                <w:sz w:val="22"/>
                <w:szCs w:val="22"/>
              </w:rPr>
              <w:t xml:space="preserve">Kasper Fogh Hansen.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Kannibalen.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07A8B">
              <w:rPr>
                <w:rFonts w:asciiTheme="minorHAnsi" w:hAnsiTheme="minorHAnsi" w:cstheme="minorHAnsi"/>
                <w:sz w:val="22"/>
                <w:szCs w:val="22"/>
              </w:rPr>
              <w:t xml:space="preserve">K-forum 1.10.2014: </w:t>
            </w:r>
            <w:hyperlink r:id="rId16" w:history="1">
              <w:r w:rsidR="00D07A8B" w:rsidRPr="00DB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https://www.kommunikationsforum.dk/artikler/anmeldelse-af-mikala-kroghs-dokumentar-ekstra-bladet-uden-for-citat</w:t>
              </w:r>
            </w:hyperlink>
            <w:r w:rsidR="00D07A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99124B7" w14:textId="77777777" w:rsidR="00D07A8B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Nyhedshistorie: Freja Sofie Madsen: 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7 nyheder der røg i baggrunden fordi </w:t>
            </w:r>
            <w:r w:rsidR="00B15767">
              <w:rPr>
                <w:rFonts w:asciiTheme="minorHAnsi" w:hAnsiTheme="minorHAnsi" w:cstheme="minorHAnsi"/>
                <w:i/>
                <w:sz w:val="22"/>
                <w:szCs w:val="22"/>
              </w:rPr>
              <w:t>C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>orona stjal billedet.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TV2.dk 28.12.20.</w:t>
            </w:r>
          </w:p>
          <w:p w14:paraId="703A4569" w14:textId="77777777" w:rsidR="00C843DC" w:rsidRDefault="00C843DC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Reportage: Puk Damsgaard: </w:t>
            </w:r>
            <w:r w:rsidRPr="00C843DC">
              <w:rPr>
                <w:rFonts w:asciiTheme="minorHAnsi" w:hAnsiTheme="minorHAnsi" w:cstheme="minorHAnsi"/>
                <w:i/>
                <w:sz w:val="22"/>
                <w:szCs w:val="22"/>
              </w:rPr>
              <w:t>Reportage fra en beskidt krig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DR.dk 8.8.12. +  Twitterfeed fra DR.dk 15.12.20.</w:t>
            </w:r>
          </w:p>
          <w:p w14:paraId="0685D18C" w14:textId="77777777"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C499D6" w14:textId="77777777" w:rsidR="00D07A8B" w:rsidRPr="00696668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696668" w14:paraId="55E9B191" w14:textId="77777777" w:rsidTr="000F4D67">
        <w:tc>
          <w:tcPr>
            <w:tcW w:w="2122" w:type="dxa"/>
          </w:tcPr>
          <w:p w14:paraId="128ABB96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14:paraId="6F4B3039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3285E688" w14:textId="77777777" w:rsidR="003E719C" w:rsidRPr="00696668" w:rsidRDefault="003E719C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14:paraId="6C2B2D83" w14:textId="77777777" w:rsidTr="000F4D67">
        <w:tc>
          <w:tcPr>
            <w:tcW w:w="2122" w:type="dxa"/>
          </w:tcPr>
          <w:p w14:paraId="014DF06E" w14:textId="77777777"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14:paraId="260D5CE4" w14:textId="77777777"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Filmiske virkemidler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B161C1" w14:textId="77777777"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Avisen som medie før og nu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5002708" w14:textId="77777777"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Avisens genrer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1E62E15" w14:textId="77777777"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Arbejde med forskellige analysebegreber i forbindelse med medietekster, herunder nyhedskriterier, kilder og vinkling.</w:t>
            </w:r>
          </w:p>
          <w:p w14:paraId="76829CBD" w14:textId="77777777" w:rsidR="00540451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Retorik og argumentation, herunder appelformer og andre virkemidler. Retorisk pentagram.</w:t>
            </w:r>
          </w:p>
          <w:p w14:paraId="0BC3F8F3" w14:textId="77777777" w:rsidR="00853C54" w:rsidRDefault="00853C54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323740" w14:textId="77777777" w:rsidR="00853C54" w:rsidRDefault="00853C54" w:rsidP="00853C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ærklæsning,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novellefilm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97E7C33" w14:textId="77777777" w:rsidR="00853C54" w:rsidRPr="00AF48B0" w:rsidRDefault="00853C54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Fokus på formaterne kortfilm og novellefilm, herunder filmiske virkemidler, filmanalyse, fortolkning og perspektivering.</w:t>
            </w:r>
          </w:p>
          <w:p w14:paraId="446F845F" w14:textId="77777777" w:rsidR="00540451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36142C" w14:textId="77777777" w:rsidR="00540451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ærklæsning, dokumentarfilm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6B07F6E" w14:textId="77777777"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Fokus på dokumentargenren, herunder forståelse for de to hovedgenrer: dybdeborende og observerende dokumentar. Analyse af filmen med brug af værktøjer fra filmanalyse: berettermodel, billedudsnit, perspektiv, linjer i billeder, farver, lys og lyd. </w:t>
            </w:r>
          </w:p>
          <w:p w14:paraId="3C154F37" w14:textId="77777777"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Diskussion af dokumentargenren som vej til viden. </w:t>
            </w:r>
          </w:p>
          <w:p w14:paraId="188CC9EC" w14:textId="77777777" w:rsidR="007B5BDB" w:rsidRPr="00696668" w:rsidRDefault="007B5BDB" w:rsidP="00853C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14:paraId="5CFB3ACB" w14:textId="77777777" w:rsidTr="000F4D67">
        <w:tc>
          <w:tcPr>
            <w:tcW w:w="2122" w:type="dxa"/>
          </w:tcPr>
          <w:p w14:paraId="4F7DDF11" w14:textId="77777777"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Væsentligste arbejdsformer</w:t>
            </w:r>
          </w:p>
        </w:tc>
        <w:tc>
          <w:tcPr>
            <w:tcW w:w="7506" w:type="dxa"/>
          </w:tcPr>
          <w:p w14:paraId="2AE37F58" w14:textId="77777777" w:rsidR="00853C54" w:rsidRPr="00476078" w:rsidRDefault="00853C54" w:rsidP="00853C54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14:paraId="74992995" w14:textId="77777777" w:rsidR="00853C54" w:rsidRPr="00476078" w:rsidRDefault="00853C54" w:rsidP="00853C54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14:paraId="32DD386F" w14:textId="77777777" w:rsidR="00853C54" w:rsidRPr="00476078" w:rsidRDefault="00853C54" w:rsidP="00853C54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14:paraId="6BCAC52D" w14:textId="77777777" w:rsidR="003E719C" w:rsidRPr="00696668" w:rsidRDefault="00853C54" w:rsidP="00853C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14:paraId="2D0B69DE" w14:textId="77777777" w:rsidR="007F6057" w:rsidRPr="00696668" w:rsidRDefault="003415A9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29E9479C" w14:textId="77777777"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14:paraId="756CFCF7" w14:textId="77777777"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14:paraId="71319301" w14:textId="77777777" w:rsidR="007F6057" w:rsidRPr="00696668" w:rsidRDefault="003415A9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15E17032" w14:textId="77777777"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F304FF" w:rsidRPr="00696668" w14:paraId="2D10C0A2" w14:textId="77777777" w:rsidTr="000F4D67">
        <w:tc>
          <w:tcPr>
            <w:tcW w:w="2122" w:type="dxa"/>
          </w:tcPr>
          <w:p w14:paraId="0499F81F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Titel5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5</w:t>
            </w:r>
          </w:p>
          <w:p w14:paraId="21D07B74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561CE1D6" w14:textId="77777777" w:rsidR="003E719C" w:rsidRPr="00696668" w:rsidRDefault="00853C5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Temalæsning i roman, digt og novelle</w:t>
            </w:r>
          </w:p>
        </w:tc>
      </w:tr>
      <w:bookmarkEnd w:id="3"/>
      <w:tr w:rsidR="00F304FF" w:rsidRPr="00D61CC5" w14:paraId="12C34A85" w14:textId="77777777" w:rsidTr="000F4D67">
        <w:tc>
          <w:tcPr>
            <w:tcW w:w="2122" w:type="dxa"/>
          </w:tcPr>
          <w:p w14:paraId="76BAE449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14:paraId="7AD4B1C3" w14:textId="77777777" w:rsidR="00853C54" w:rsidRPr="00853C54" w:rsidRDefault="00853C54" w:rsidP="00853C54">
            <w:pPr>
              <w:spacing w:line="276" w:lineRule="auto"/>
              <w:rPr>
                <w:rFonts w:cs="Calibri"/>
                <w:bCs/>
              </w:rPr>
            </w:pPr>
            <w:r w:rsidRPr="00853C54">
              <w:rPr>
                <w:rFonts w:cs="Calibri"/>
                <w:bCs/>
              </w:rPr>
              <w:t xml:space="preserve">Claus Christensen og Peter Jensen: </w:t>
            </w:r>
            <w:r w:rsidRPr="00BC2CC0">
              <w:rPr>
                <w:rFonts w:cs="Calibri"/>
                <w:bCs/>
                <w:i/>
              </w:rPr>
              <w:t xml:space="preserve">Livsværk. Det selvbiografiske i dansk litteratur. </w:t>
            </w:r>
            <w:r w:rsidRPr="00853C54">
              <w:rPr>
                <w:rFonts w:cs="Calibri"/>
                <w:bCs/>
              </w:rPr>
              <w:t>Dansklærerforeningens forlag (2008) s. 11-29.</w:t>
            </w:r>
          </w:p>
          <w:p w14:paraId="4CB47FBF" w14:textId="77777777" w:rsidR="00853C54" w:rsidRDefault="00853C54" w:rsidP="00853C54">
            <w:pPr>
              <w:spacing w:line="276" w:lineRule="auto"/>
              <w:rPr>
                <w:rFonts w:cs="Calibri"/>
                <w:b/>
                <w:bCs/>
              </w:rPr>
            </w:pPr>
          </w:p>
          <w:p w14:paraId="4395B09B" w14:textId="77777777" w:rsidR="00853C54" w:rsidRPr="00853C54" w:rsidRDefault="00853C54" w:rsidP="00853C54">
            <w:pPr>
              <w:spacing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 w:rsidRPr="00853C54">
              <w:rPr>
                <w:rFonts w:ascii="Calibri" w:hAnsi="Calibri" w:cs="Calibri"/>
                <w:b/>
                <w:bCs/>
                <w:u w:val="single"/>
              </w:rPr>
              <w:t>Kernestof:</w:t>
            </w:r>
          </w:p>
          <w:p w14:paraId="60A50B90" w14:textId="77777777" w:rsidR="00853C54" w:rsidRDefault="00853C54" w:rsidP="00853C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Tema: Selvbiografi:</w:t>
            </w:r>
          </w:p>
          <w:p w14:paraId="36B98AAD" w14:textId="77777777" w:rsidR="00853C54" w:rsidRDefault="00D61CC5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61CC5">
              <w:rPr>
                <w:rFonts w:ascii="Calibri" w:hAnsi="Calibri" w:cs="Calibri"/>
                <w:bCs/>
              </w:rPr>
              <w:t xml:space="preserve">Knud Romer: </w:t>
            </w:r>
            <w:r w:rsidRPr="00BC2CC0">
              <w:rPr>
                <w:rFonts w:ascii="Calibri" w:hAnsi="Calibri" w:cs="Calibri"/>
                <w:bCs/>
                <w:i/>
              </w:rPr>
              <w:t>Den som blinker er bange for døden</w:t>
            </w:r>
            <w:r w:rsidRPr="00D61CC5">
              <w:rPr>
                <w:rFonts w:ascii="Calibri" w:hAnsi="Calibri" w:cs="Calibri"/>
                <w:bCs/>
              </w:rPr>
              <w:t>, uddrag (200</w:t>
            </w:r>
            <w:r>
              <w:rPr>
                <w:rFonts w:ascii="Calibri" w:hAnsi="Calibri" w:cs="Calibri"/>
                <w:bCs/>
              </w:rPr>
              <w:t>6</w:t>
            </w:r>
            <w:r w:rsidRPr="00D61CC5">
              <w:rPr>
                <w:rFonts w:ascii="Calibri" w:hAnsi="Calibri" w:cs="Calibri"/>
                <w:bCs/>
              </w:rPr>
              <w:t>)</w:t>
            </w:r>
          </w:p>
          <w:p w14:paraId="0709CFE4" w14:textId="77777777" w:rsidR="00BC2CC0" w:rsidRPr="00BC2CC0" w:rsidRDefault="00BC2CC0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Foto: </w:t>
            </w:r>
            <w:r w:rsidRPr="00BC2CC0">
              <w:rPr>
                <w:rFonts w:ascii="Calibri" w:hAnsi="Calibri" w:cs="Calibri"/>
                <w:bCs/>
                <w:i/>
              </w:rPr>
              <w:t>Forside til Den som blinker er bange for døden</w:t>
            </w:r>
            <w:r>
              <w:rPr>
                <w:rFonts w:ascii="Calibri" w:hAnsi="Calibri" w:cs="Calibri"/>
                <w:bCs/>
                <w:i/>
              </w:rPr>
              <w:t xml:space="preserve"> </w:t>
            </w:r>
            <w:r>
              <w:rPr>
                <w:rFonts w:ascii="Calibri" w:hAnsi="Calibri" w:cs="Calibri"/>
                <w:bCs/>
              </w:rPr>
              <w:t>(2006)</w:t>
            </w:r>
          </w:p>
          <w:p w14:paraId="1E79046B" w14:textId="77777777" w:rsidR="00853C54" w:rsidRPr="00D61CC5" w:rsidRDefault="00D61CC5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61CC5">
              <w:rPr>
                <w:rFonts w:ascii="Calibri" w:hAnsi="Calibri" w:cs="Calibri"/>
                <w:bCs/>
              </w:rPr>
              <w:t xml:space="preserve">Erling Jepsen. </w:t>
            </w:r>
            <w:r w:rsidRPr="00BC2CC0">
              <w:rPr>
                <w:rFonts w:ascii="Calibri" w:hAnsi="Calibri" w:cs="Calibri"/>
                <w:bCs/>
                <w:i/>
              </w:rPr>
              <w:t>Kunsten af græde i kor</w:t>
            </w:r>
            <w:r w:rsidRPr="00D61CC5">
              <w:rPr>
                <w:rFonts w:ascii="Calibri" w:hAnsi="Calibri" w:cs="Calibri"/>
                <w:bCs/>
              </w:rPr>
              <w:t>, uddrag (2001)</w:t>
            </w:r>
          </w:p>
          <w:p w14:paraId="23AB4541" w14:textId="77777777" w:rsidR="00D61CC5" w:rsidRDefault="00D61CC5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Marie L. Kjølbye: </w:t>
            </w:r>
            <w:r w:rsidRPr="00BC2CC0">
              <w:rPr>
                <w:rFonts w:ascii="Calibri" w:hAnsi="Calibri" w:cs="Calibri"/>
                <w:bCs/>
                <w:i/>
              </w:rPr>
              <w:t>Hemmeligheder er sønderjysk tortur</w:t>
            </w:r>
            <w:r>
              <w:rPr>
                <w:rFonts w:ascii="Calibri" w:hAnsi="Calibri" w:cs="Calibri"/>
                <w:bCs/>
              </w:rPr>
              <w:t>. Information (2995)</w:t>
            </w:r>
          </w:p>
          <w:p w14:paraId="7C8C93EB" w14:textId="77777777" w:rsidR="00BF0B8F" w:rsidRDefault="00BF0B8F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</w:p>
          <w:p w14:paraId="38139F40" w14:textId="77777777" w:rsidR="00BF0B8F" w:rsidRPr="00D61CC5" w:rsidRDefault="00BF0B8F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BF0B8F">
              <w:rPr>
                <w:rFonts w:asciiTheme="minorHAnsi" w:hAnsiTheme="minorHAnsi" w:cstheme="minorHAnsi"/>
                <w:sz w:val="22"/>
                <w:szCs w:val="22"/>
              </w:rPr>
              <w:t>Selvvalgt værk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0256E" w:rsidRPr="0000256E">
              <w:rPr>
                <w:rFonts w:asciiTheme="minorHAnsi" w:hAnsiTheme="minorHAnsi" w:cstheme="minorHAnsi"/>
                <w:sz w:val="22"/>
                <w:szCs w:val="22"/>
              </w:rPr>
              <w:t>(biografi)</w:t>
            </w:r>
            <w:r w:rsidR="000025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Værk: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>/6)</w:t>
            </w:r>
          </w:p>
          <w:p w14:paraId="63D11DE9" w14:textId="77777777" w:rsidR="00D61CC5" w:rsidRDefault="00D61CC5" w:rsidP="00853C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68754E4E" w14:textId="77777777" w:rsidR="00853C54" w:rsidRDefault="00853C54" w:rsidP="00853C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Tema: Storby:</w:t>
            </w:r>
          </w:p>
          <w:p w14:paraId="7749FE4B" w14:textId="77777777" w:rsidR="00853C54" w:rsidRPr="008C7E7D" w:rsidRDefault="00853C54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 xml:space="preserve">Katrine Marie Guldager: </w:t>
            </w:r>
            <w:r w:rsidRPr="0078552A">
              <w:rPr>
                <w:rFonts w:ascii="Calibri" w:hAnsi="Calibri" w:cs="Calibri"/>
                <w:bCs/>
                <w:i/>
              </w:rPr>
              <w:t>En skilsmissehistorie</w:t>
            </w:r>
            <w:r>
              <w:rPr>
                <w:rFonts w:ascii="Calibri" w:hAnsi="Calibri" w:cs="Calibri"/>
                <w:bCs/>
              </w:rPr>
              <w:t xml:space="preserve"> (2000)</w:t>
            </w:r>
          </w:p>
          <w:p w14:paraId="6CAD7C07" w14:textId="77777777" w:rsidR="00853C54" w:rsidRPr="008C7E7D" w:rsidRDefault="00853C54" w:rsidP="00853C54">
            <w:pPr>
              <w:spacing w:line="276" w:lineRule="auto"/>
              <w:rPr>
                <w:rFonts w:ascii="Calibri" w:hAnsi="Calibri" w:cs="Calibri"/>
              </w:rPr>
            </w:pPr>
            <w:r w:rsidRPr="0078552A">
              <w:rPr>
                <w:rFonts w:ascii="Calibri" w:hAnsi="Calibri" w:cs="Calibri"/>
              </w:rPr>
              <w:t xml:space="preserve">Jokeren: </w:t>
            </w:r>
            <w:r w:rsidRPr="0078552A">
              <w:rPr>
                <w:rFonts w:ascii="Calibri" w:hAnsi="Calibri" w:cs="Calibri"/>
                <w:i/>
              </w:rPr>
              <w:t xml:space="preserve">København </w:t>
            </w:r>
            <w:proofErr w:type="spellStart"/>
            <w:r w:rsidRPr="0078552A">
              <w:rPr>
                <w:rFonts w:ascii="Calibri" w:hAnsi="Calibri" w:cs="Calibri"/>
                <w:i/>
              </w:rPr>
              <w:t>København</w:t>
            </w:r>
            <w:proofErr w:type="spellEnd"/>
            <w:r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</w:rPr>
              <w:t>(2001)</w:t>
            </w:r>
          </w:p>
          <w:p w14:paraId="567C1140" w14:textId="77777777" w:rsidR="00853C54" w:rsidRPr="008C7E7D" w:rsidRDefault="00853C54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 xml:space="preserve">Emil Bønnelycke: </w:t>
            </w:r>
            <w:proofErr w:type="spellStart"/>
            <w:r w:rsidRPr="0078552A">
              <w:rPr>
                <w:rFonts w:ascii="Calibri" w:hAnsi="Calibri" w:cs="Calibri"/>
                <w:bCs/>
                <w:i/>
              </w:rPr>
              <w:t>Raadhuspladsen</w:t>
            </w:r>
            <w:proofErr w:type="spellEnd"/>
            <w:r>
              <w:rPr>
                <w:rFonts w:ascii="Calibri" w:hAnsi="Calibri" w:cs="Calibri"/>
                <w:bCs/>
              </w:rPr>
              <w:t xml:space="preserve"> (1918)</w:t>
            </w:r>
          </w:p>
          <w:p w14:paraId="70AEB610" w14:textId="77777777" w:rsidR="00853C54" w:rsidRDefault="00853C54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>Michael Strunge</w:t>
            </w:r>
            <w:r w:rsidRPr="0078552A">
              <w:rPr>
                <w:rFonts w:ascii="Calibri" w:hAnsi="Calibri" w:cs="Calibri"/>
                <w:bCs/>
                <w:i/>
              </w:rPr>
              <w:t xml:space="preserve">: Den hæslige by </w:t>
            </w:r>
            <w:r>
              <w:rPr>
                <w:rFonts w:ascii="Calibri" w:hAnsi="Calibri" w:cs="Calibri"/>
                <w:bCs/>
              </w:rPr>
              <w:t>(1981)</w:t>
            </w:r>
          </w:p>
          <w:p w14:paraId="798B80A4" w14:textId="77777777" w:rsidR="00D61CC5" w:rsidRPr="008C7E7D" w:rsidRDefault="00D61CC5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Henrik Nordbrandt: </w:t>
            </w:r>
            <w:r w:rsidRPr="00D61CC5">
              <w:rPr>
                <w:rFonts w:ascii="Calibri" w:hAnsi="Calibri" w:cs="Calibri"/>
                <w:bCs/>
                <w:i/>
              </w:rPr>
              <w:t>På Israels plads</w:t>
            </w:r>
            <w:r>
              <w:rPr>
                <w:rFonts w:ascii="Calibri" w:hAnsi="Calibri" w:cs="Calibri"/>
                <w:bCs/>
              </w:rPr>
              <w:t xml:space="preserve"> (1998)</w:t>
            </w:r>
          </w:p>
          <w:p w14:paraId="77D30517" w14:textId="77777777" w:rsidR="00853C54" w:rsidRPr="008C7E7D" w:rsidRDefault="00853C54" w:rsidP="00853C54">
            <w:pPr>
              <w:spacing w:line="276" w:lineRule="auto"/>
              <w:rPr>
                <w:rFonts w:ascii="Calibri" w:hAnsi="Calibri" w:cs="Calibri"/>
                <w:bCs/>
                <w:i/>
              </w:rPr>
            </w:pPr>
          </w:p>
          <w:p w14:paraId="75774ABF" w14:textId="77777777" w:rsidR="00853C54" w:rsidRPr="008C7E7D" w:rsidRDefault="00853C54" w:rsidP="00853C54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Jokeren</w:t>
            </w:r>
            <w:r w:rsidRPr="008C7E7D">
              <w:rPr>
                <w:rFonts w:asciiTheme="minorHAnsi" w:hAnsiTheme="minorHAnsi" w:cstheme="minorHAnsi"/>
              </w:rPr>
              <w:t xml:space="preserve">: </w:t>
            </w:r>
            <w:r w:rsidRPr="008C7E7D">
              <w:rPr>
                <w:rFonts w:asciiTheme="minorHAnsi" w:hAnsiTheme="minorHAnsi" w:cstheme="minorHAnsi"/>
                <w:i/>
              </w:rPr>
              <w:t>København, København</w:t>
            </w:r>
            <w:r w:rsidRPr="008C7E7D">
              <w:rPr>
                <w:rFonts w:asciiTheme="minorHAnsi" w:hAnsiTheme="minorHAnsi" w:cstheme="minorHAnsi"/>
              </w:rPr>
              <w:t xml:space="preserve">: </w:t>
            </w:r>
            <w:hyperlink r:id="rId17" w:history="1">
              <w:r w:rsidRPr="008C7E7D">
                <w:rPr>
                  <w:rStyle w:val="Hyperlink"/>
                  <w:rFonts w:asciiTheme="minorHAnsi" w:hAnsiTheme="minorHAnsi" w:cstheme="minorHAnsi"/>
                </w:rPr>
                <w:t>https://www.youtube.com/watch?v=OmUXPNHVOQc</w:t>
              </w:r>
            </w:hyperlink>
            <w:r w:rsidRPr="008C7E7D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Musikvideo</w:t>
            </w:r>
            <w:r w:rsidRPr="008C7E7D">
              <w:rPr>
                <w:rFonts w:asciiTheme="minorHAnsi" w:hAnsiTheme="minorHAnsi" w:cstheme="minorHAnsi"/>
                <w:shd w:val="clear" w:color="auto" w:fill="FFFFFF"/>
              </w:rPr>
              <w:t>)</w:t>
            </w:r>
          </w:p>
          <w:p w14:paraId="7C7B8A47" w14:textId="77777777" w:rsidR="00853C54" w:rsidRDefault="00853C54" w:rsidP="00853C54">
            <w:pPr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BC2CC0">
              <w:rPr>
                <w:rFonts w:asciiTheme="minorHAnsi" w:hAnsiTheme="minorHAnsi" w:cstheme="minorHAnsi"/>
                <w:i/>
              </w:rPr>
              <w:lastRenderedPageBreak/>
              <w:t>Den hæslige by</w:t>
            </w:r>
            <w:r w:rsidRPr="008C7E7D">
              <w:rPr>
                <w:rFonts w:asciiTheme="minorHAnsi" w:hAnsiTheme="minorHAnsi" w:cstheme="minorHAnsi"/>
              </w:rPr>
              <w:t>:</w:t>
            </w:r>
            <w:r w:rsidRPr="008C7E7D">
              <w:rPr>
                <w:rFonts w:asciiTheme="minorHAnsi" w:hAnsiTheme="minorHAnsi" w:cstheme="minorHAnsi"/>
                <w:b/>
              </w:rPr>
              <w:t xml:space="preserve"> </w:t>
            </w:r>
            <w:hyperlink r:id="rId18" w:history="1">
              <w:r w:rsidRPr="008C7E7D">
                <w:rPr>
                  <w:rStyle w:val="Hyperlink"/>
                  <w:rFonts w:asciiTheme="minorHAnsi" w:hAnsiTheme="minorHAnsi" w:cstheme="minorHAnsi"/>
                </w:rPr>
                <w:t>https://www.youtube.com/watch?v=P_te4bi5DhE</w:t>
              </w:r>
            </w:hyperlink>
            <w:r w:rsidRPr="008C7E7D">
              <w:rPr>
                <w:rFonts w:asciiTheme="minorHAnsi" w:hAnsiTheme="minorHAnsi" w:cstheme="minorHAnsi"/>
              </w:rPr>
              <w:t xml:space="preserve"> (</w:t>
            </w:r>
            <w:r w:rsidRPr="008C7E7D">
              <w:rPr>
                <w:rFonts w:asciiTheme="minorHAnsi" w:hAnsiTheme="minorHAnsi" w:cstheme="minorHAnsi"/>
                <w:shd w:val="clear" w:color="auto" w:fill="FFFFFF"/>
              </w:rPr>
              <w:t>Filmklip fra Væbnet med Ord &amp; Vinger (2018) af Torben Skjødt Jensen)</w:t>
            </w:r>
            <w:r w:rsidRPr="008C7E7D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14:paraId="2A74C09A" w14:textId="77777777" w:rsidR="00D61CC5" w:rsidRDefault="00D61CC5" w:rsidP="00853C54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14:paraId="5C0DA2B2" w14:textId="77777777" w:rsidR="00D61CC5" w:rsidRPr="008C7E7D" w:rsidRDefault="00D61CC5" w:rsidP="00853C54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Supplerende stof:</w:t>
            </w:r>
          </w:p>
          <w:p w14:paraId="12275CD6" w14:textId="77777777" w:rsidR="007F6057" w:rsidRDefault="00D61CC5" w:rsidP="00251B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Michael Frederiksen: </w:t>
            </w:r>
            <w:r w:rsidRPr="00BC2CC0">
              <w:rPr>
                <w:rFonts w:asciiTheme="minorHAnsi" w:hAnsiTheme="minorHAnsi" w:cstheme="minorHAnsi"/>
                <w:i/>
                <w:sz w:val="22"/>
                <w:szCs w:val="22"/>
              </w:rPr>
              <w:t>At tage af hovedstolen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(21.1.16): </w:t>
            </w:r>
            <w:hyperlink r:id="rId19" w:history="1">
              <w:r w:rsidRPr="00DB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https://belaest.wordpress.com/2016/01/21/at-tage-af-hovedstolen/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B212CE0" w14:textId="77777777" w:rsidR="00BC740F" w:rsidRPr="00D61CC5" w:rsidRDefault="00BC740F" w:rsidP="00BC74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04FF" w:rsidRPr="00696668" w14:paraId="50207D59" w14:textId="77777777" w:rsidTr="000F4D67">
        <w:tc>
          <w:tcPr>
            <w:tcW w:w="2122" w:type="dxa"/>
          </w:tcPr>
          <w:p w14:paraId="690E8C2F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14:paraId="6E24C5EE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13CA3A05" w14:textId="77777777" w:rsidR="00C8144A" w:rsidRPr="00696668" w:rsidRDefault="00C8144A" w:rsidP="00D61C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04FF" w:rsidRPr="00696668" w14:paraId="0D15E85A" w14:textId="77777777" w:rsidTr="000F4D67">
        <w:tc>
          <w:tcPr>
            <w:tcW w:w="2122" w:type="dxa"/>
          </w:tcPr>
          <w:p w14:paraId="0975ADA1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14:paraId="0292BB5B" w14:textId="77777777" w:rsidR="00BC2CC0" w:rsidRDefault="00BC2CC0" w:rsidP="00BC2C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Indføring i</w:t>
            </w:r>
            <w:r w:rsidRPr="001C6CBE">
              <w:rPr>
                <w:rFonts w:asciiTheme="minorHAnsi" w:hAnsiTheme="minorHAnsi" w:cstheme="minorHAnsi"/>
              </w:rPr>
              <w:t xml:space="preserve"> forskellige tolkninger af og syn </w:t>
            </w:r>
            <w:r>
              <w:rPr>
                <w:rFonts w:asciiTheme="minorHAnsi" w:hAnsiTheme="minorHAnsi" w:cstheme="minorHAnsi"/>
              </w:rPr>
              <w:t>på to forskellige perspektiver i litteraturen. Arbejde med forskellige værker fra forskellige medier, fokus på genrer og genreblandinger og at se sammenhænge på tværs af genre og medie.</w:t>
            </w:r>
          </w:p>
          <w:p w14:paraId="522A3892" w14:textId="77777777" w:rsidR="00BC2CC0" w:rsidRDefault="00BC2CC0" w:rsidP="00BC2CC0">
            <w:pPr>
              <w:rPr>
                <w:rFonts w:asciiTheme="minorHAnsi" w:hAnsiTheme="minorHAnsi" w:cstheme="minorHAnsi"/>
              </w:rPr>
            </w:pPr>
          </w:p>
          <w:p w14:paraId="38C920D1" w14:textId="77777777" w:rsidR="00BC2CC0" w:rsidRDefault="00BC2CC0" w:rsidP="00BC2C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Arbejde med et længere, sammenhængende værk: en selvbiografi.</w:t>
            </w:r>
          </w:p>
          <w:p w14:paraId="16FCD25C" w14:textId="77777777" w:rsidR="00BC2CC0" w:rsidRDefault="00BC2CC0" w:rsidP="00BC2C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Kendskab til begreberne hovedstol, pålidelig og upålidelig fortæller, </w:t>
            </w:r>
          </w:p>
          <w:p w14:paraId="7C1EE47E" w14:textId="77777777" w:rsidR="00BC2CC0" w:rsidRDefault="00BC2CC0" w:rsidP="00BC2CC0">
            <w:pPr>
              <w:rPr>
                <w:rFonts w:asciiTheme="minorHAnsi" w:hAnsiTheme="minorHAnsi" w:cstheme="minorHAnsi"/>
              </w:rPr>
            </w:pPr>
          </w:p>
          <w:p w14:paraId="4830A425" w14:textId="77777777" w:rsidR="007F6057" w:rsidRPr="00696668" w:rsidRDefault="007F6057" w:rsidP="00BC2C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04FF" w:rsidRPr="00696668" w14:paraId="07993D60" w14:textId="77777777" w:rsidTr="000F4D67">
        <w:tc>
          <w:tcPr>
            <w:tcW w:w="2122" w:type="dxa"/>
          </w:tcPr>
          <w:p w14:paraId="1C7F6E0F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14:paraId="5FADF31D" w14:textId="77777777" w:rsidR="00BC2CC0" w:rsidRPr="00476078" w:rsidRDefault="00BC2CC0" w:rsidP="00BC2CC0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14:paraId="2F548C2F" w14:textId="77777777" w:rsidR="00BC2CC0" w:rsidRPr="00476078" w:rsidRDefault="00BC2CC0" w:rsidP="00BC2CC0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14:paraId="5992A916" w14:textId="77777777" w:rsidR="00BC2CC0" w:rsidRPr="00476078" w:rsidRDefault="00BC2CC0" w:rsidP="00BC2CC0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14:paraId="6A6D8BCE" w14:textId="77777777" w:rsidR="007F6057" w:rsidRPr="00696668" w:rsidRDefault="00BC2CC0" w:rsidP="00BC2C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14:paraId="1CD42FB1" w14:textId="77777777" w:rsidR="007F6057" w:rsidRPr="00696668" w:rsidRDefault="003415A9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13366C66" w14:textId="77777777" w:rsidR="00E720F8" w:rsidRPr="00696668" w:rsidRDefault="00E720F8" w:rsidP="007F6057">
      <w:pPr>
        <w:rPr>
          <w:rFonts w:asciiTheme="minorHAnsi" w:hAnsiTheme="minorHAnsi" w:cstheme="minorHAnsi"/>
          <w:sz w:val="22"/>
          <w:szCs w:val="22"/>
        </w:rPr>
      </w:pPr>
    </w:p>
    <w:p w14:paraId="29E94964" w14:textId="77777777" w:rsidR="00CD11C3" w:rsidRDefault="00CD11C3" w:rsidP="007F605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BC2CC0">
        <w:rPr>
          <w:rFonts w:asciiTheme="minorHAnsi" w:hAnsiTheme="minorHAnsi" w:cstheme="minorHAnsi"/>
          <w:b/>
          <w:color w:val="FF0000"/>
          <w:sz w:val="22"/>
          <w:szCs w:val="22"/>
        </w:rPr>
        <w:t>Hertil ca. 5</w:t>
      </w:r>
      <w:r w:rsidR="00C843D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25 </w:t>
      </w:r>
      <w:r w:rsidRPr="00BC2CC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sider. </w:t>
      </w:r>
    </w:p>
    <w:p w14:paraId="75B14DFA" w14:textId="77777777" w:rsidR="00C843DC" w:rsidRDefault="00C843DC" w:rsidP="007F6057">
      <w:pPr>
        <w:rPr>
          <w:rFonts w:asciiTheme="minorHAnsi" w:hAnsiTheme="minorHAnsi" w:cstheme="minorHAnsi"/>
          <w:b/>
          <w:sz w:val="22"/>
          <w:szCs w:val="22"/>
        </w:rPr>
      </w:pPr>
    </w:p>
    <w:p w14:paraId="2E09690E" w14:textId="77777777"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14:paraId="3A101408" w14:textId="77777777" w:rsidR="007F6057" w:rsidRPr="00696668" w:rsidRDefault="003415A9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15DD377F" w14:textId="77777777"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147905" w:rsidRPr="00696668" w14:paraId="2B249048" w14:textId="77777777" w:rsidTr="000F4D67">
        <w:tc>
          <w:tcPr>
            <w:tcW w:w="2122" w:type="dxa"/>
          </w:tcPr>
          <w:p w14:paraId="62A6CCA4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Titel6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6</w:t>
            </w:r>
          </w:p>
          <w:p w14:paraId="340590B0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548C72FF" w14:textId="77777777" w:rsidR="003E719C" w:rsidRPr="00696668" w:rsidRDefault="003503F9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Kommunikation</w:t>
            </w:r>
            <w:r w:rsidR="00AC7154">
              <w:rPr>
                <w:rFonts w:asciiTheme="minorHAnsi" w:hAnsiTheme="minorHAnsi" w:cstheme="minorHAnsi"/>
                <w:sz w:val="22"/>
                <w:szCs w:val="22"/>
              </w:rPr>
              <w:t xml:space="preserve"> og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sociale medier</w:t>
            </w:r>
          </w:p>
        </w:tc>
      </w:tr>
      <w:bookmarkEnd w:id="4"/>
      <w:tr w:rsidR="00147905" w:rsidRPr="00696668" w14:paraId="6D0C65DF" w14:textId="77777777" w:rsidTr="000F4D67">
        <w:tc>
          <w:tcPr>
            <w:tcW w:w="2122" w:type="dxa"/>
          </w:tcPr>
          <w:p w14:paraId="34BFE65C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14:paraId="40F526D9" w14:textId="77777777" w:rsidR="005349D4" w:rsidRDefault="005349D4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Håndbog i dansk</w:t>
            </w:r>
            <w:r w:rsidR="00DF533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kap. 4.12. og kap. </w:t>
            </w:r>
            <w:r w:rsidR="00B47C1E">
              <w:rPr>
                <w:rFonts w:asciiTheme="minorHAnsi" w:hAnsiTheme="minorHAnsi" w:cstheme="minorHAnsi"/>
                <w:sz w:val="22"/>
                <w:szCs w:val="22"/>
              </w:rPr>
              <w:t xml:space="preserve">5.3 og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5.7</w:t>
            </w:r>
            <w:r w:rsidR="00B47C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7E01AFE" w14:textId="77777777" w:rsidR="00201704" w:rsidRDefault="00201704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7832AE" w14:textId="77777777" w:rsidR="00201704" w:rsidRDefault="00201704" w:rsidP="00E720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533C">
              <w:rPr>
                <w:rFonts w:asciiTheme="minorHAnsi" w:hAnsiTheme="minorHAnsi" w:cstheme="minorHAnsi"/>
                <w:sz w:val="22"/>
                <w:szCs w:val="22"/>
              </w:rPr>
              <w:t xml:space="preserve">Video (YouTube): Fie Laursen: </w:t>
            </w:r>
            <w:hyperlink r:id="rId20" w:history="1">
              <w:r w:rsidRPr="0071533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https://www.youtube.com/watch?app=desktop&amp;v=iwTJh_R8dvo</w:t>
              </w:r>
            </w:hyperlink>
            <w:r w:rsidR="00BF0B8F" w:rsidRPr="0071533C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0B8F"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(Værk: </w:t>
            </w:r>
            <w:r w:rsidR="00BF0B8F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BF0B8F"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>/6)</w:t>
            </w:r>
          </w:p>
          <w:p w14:paraId="1D3CFDBA" w14:textId="77777777" w:rsidR="00B47C1E" w:rsidRDefault="00B47C1E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Kommentarspor fra Fie Laursen video (kopi)</w:t>
            </w:r>
          </w:p>
          <w:p w14:paraId="47DE8B1B" w14:textId="77777777" w:rsidR="00B47C1E" w:rsidRDefault="00B47C1E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Perspektiver i dansk (Gyldendal): Den lyserøde elefants guide til de sociale medier (s. 34-35).</w:t>
            </w:r>
          </w:p>
          <w:p w14:paraId="3F8B7009" w14:textId="77777777" w:rsidR="00B47C1E" w:rsidRPr="00DF533D" w:rsidRDefault="00B47C1E" w:rsidP="003A2F6A">
            <w:pPr>
              <w:rPr>
                <w:shd w:val="clear" w:color="auto" w:fill="FFFFFF"/>
              </w:rPr>
            </w:pPr>
            <w:r w:rsidRPr="00DF533D">
              <w:rPr>
                <w:shd w:val="clear" w:color="auto" w:fill="FFFFFF"/>
              </w:rPr>
              <w:t>Line Hoeck: </w:t>
            </w:r>
            <w:r w:rsidRPr="00DF533D">
              <w:rPr>
                <w:rStyle w:val="Fremhv"/>
                <w:rFonts w:asciiTheme="minorHAnsi" w:hAnsiTheme="minorHAnsi" w:cstheme="minorHAnsi"/>
                <w:color w:val="2D3B45"/>
                <w:sz w:val="22"/>
                <w:szCs w:val="22"/>
                <w:shd w:val="clear" w:color="auto" w:fill="FFFFFF"/>
              </w:rPr>
              <w:t>Skam dig, Emma </w:t>
            </w:r>
            <w:r w:rsidRPr="00DF533D">
              <w:rPr>
                <w:shd w:val="clear" w:color="auto" w:fill="FFFFFF"/>
              </w:rPr>
              <w:t>(dokumentar 2015</w:t>
            </w:r>
            <w:r w:rsidR="00DF533D" w:rsidRPr="00DF533D">
              <w:rPr>
                <w:shd w:val="clear" w:color="auto" w:fill="FFFFFF"/>
              </w:rPr>
              <w:t>)</w:t>
            </w:r>
          </w:p>
          <w:p w14:paraId="6355F251" w14:textId="77777777" w:rsidR="00B47C1E" w:rsidRDefault="00DF533D" w:rsidP="003A2F6A">
            <w:pPr>
              <w:rPr>
                <w:rStyle w:val="Strk"/>
                <w:rFonts w:asciiTheme="minorHAnsi" w:hAnsiTheme="minorHAnsi" w:cstheme="minorHAnsi"/>
                <w:b w:val="0"/>
                <w:color w:val="2D3B45"/>
                <w:sz w:val="22"/>
                <w:szCs w:val="22"/>
                <w:shd w:val="clear" w:color="auto" w:fill="FFFFFF"/>
              </w:rPr>
            </w:pPr>
            <w:r w:rsidRPr="003A2F6A">
              <w:rPr>
                <w:rStyle w:val="Strk"/>
                <w:rFonts w:asciiTheme="minorHAnsi" w:hAnsiTheme="minorHAnsi" w:cstheme="minorHAnsi"/>
                <w:b w:val="0"/>
                <w:color w:val="2D3B45"/>
                <w:sz w:val="22"/>
                <w:szCs w:val="22"/>
                <w:shd w:val="clear" w:color="auto" w:fill="FFFFFF"/>
              </w:rPr>
              <w:t>D</w:t>
            </w:r>
            <w:r w:rsidR="00B47C1E" w:rsidRPr="003A2F6A">
              <w:rPr>
                <w:rStyle w:val="Strk"/>
                <w:rFonts w:asciiTheme="minorHAnsi" w:hAnsiTheme="minorHAnsi" w:cstheme="minorHAnsi"/>
                <w:b w:val="0"/>
                <w:color w:val="2D3B45"/>
                <w:sz w:val="22"/>
                <w:szCs w:val="22"/>
                <w:shd w:val="clear" w:color="auto" w:fill="FFFFFF"/>
              </w:rPr>
              <w:t>ebat mellem Sørine Gotfredsen, præst og debattør, og Emma Holten sendt i 2015 i DR2’s program </w:t>
            </w:r>
            <w:r w:rsidR="00B47C1E" w:rsidRPr="003A2F6A">
              <w:rPr>
                <w:rStyle w:val="Fremhv"/>
                <w:rFonts w:asciiTheme="minorHAnsi" w:hAnsiTheme="minorHAnsi" w:cstheme="minorHAnsi"/>
                <w:bCs/>
                <w:color w:val="2D3B45"/>
                <w:sz w:val="22"/>
                <w:szCs w:val="22"/>
                <w:shd w:val="clear" w:color="auto" w:fill="FFFFFF"/>
              </w:rPr>
              <w:t>Deadline</w:t>
            </w:r>
            <w:r w:rsidR="00B47C1E" w:rsidRPr="003A2F6A">
              <w:rPr>
                <w:rStyle w:val="Strk"/>
                <w:rFonts w:asciiTheme="minorHAnsi" w:hAnsiTheme="minorHAnsi" w:cstheme="minorHAnsi"/>
                <w:b w:val="0"/>
                <w:color w:val="2D3B45"/>
                <w:sz w:val="22"/>
                <w:szCs w:val="22"/>
                <w:shd w:val="clear" w:color="auto" w:fill="FFFFFF"/>
              </w:rPr>
              <w:t>.</w:t>
            </w:r>
          </w:p>
          <w:p w14:paraId="733E0096" w14:textId="77777777" w:rsidR="004804FD" w:rsidRPr="004804FD" w:rsidRDefault="004804FD" w:rsidP="004804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A981AA" w14:textId="77777777" w:rsidR="004804FD" w:rsidRDefault="004804FD" w:rsidP="004804FD">
            <w:r w:rsidRPr="004804F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 xml:space="preserve">Henrik Dannemand: </w:t>
            </w:r>
            <w:r w:rsidR="00F36588">
              <w:t xml:space="preserve">”Uden digital dannelse bliver vi generelt dummere”, </w:t>
            </w:r>
            <w:r>
              <w:t>Berlingske Tidende 2015</w:t>
            </w:r>
          </w:p>
          <w:p w14:paraId="7DE0244E" w14:textId="77777777" w:rsidR="004804FD" w:rsidRPr="004804FD" w:rsidRDefault="004804FD" w:rsidP="004804FD">
            <w:pPr>
              <w:pStyle w:val="Pa7"/>
              <w:spacing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04F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Eva Fog: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”</w:t>
            </w:r>
            <w:r w:rsidRPr="004804F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Vi har svigtet med den digitale opdragelse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”, Information, 2018</w:t>
            </w:r>
          </w:p>
          <w:p w14:paraId="1ADDC477" w14:textId="77777777" w:rsidR="00B47C1E" w:rsidRPr="003A2F6A" w:rsidRDefault="00B47C1E" w:rsidP="004804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C6D415" w14:textId="77777777" w:rsidR="00AC7154" w:rsidRPr="00AC7154" w:rsidRDefault="00AC7154" w:rsidP="00E720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C31514" w14:textId="77777777" w:rsidR="008D247C" w:rsidRPr="00696668" w:rsidRDefault="008D247C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905" w:rsidRPr="00696668" w14:paraId="07E1B644" w14:textId="77777777" w:rsidTr="000F4D67">
        <w:tc>
          <w:tcPr>
            <w:tcW w:w="2122" w:type="dxa"/>
          </w:tcPr>
          <w:p w14:paraId="0FAD1267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14:paraId="7DA7AC97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24951F62" w14:textId="77777777" w:rsidR="00D51490" w:rsidRPr="00696668" w:rsidRDefault="00D51490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905" w:rsidRPr="00696668" w14:paraId="6234C5DD" w14:textId="77777777" w:rsidTr="000F4D67">
        <w:tc>
          <w:tcPr>
            <w:tcW w:w="2122" w:type="dxa"/>
          </w:tcPr>
          <w:p w14:paraId="791A0300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14:paraId="75F20EF5" w14:textId="77777777" w:rsidR="007F6057" w:rsidRPr="00696668" w:rsidRDefault="007F6057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905" w:rsidRPr="00696668" w14:paraId="2CB3D631" w14:textId="77777777" w:rsidTr="000F4D67">
        <w:tc>
          <w:tcPr>
            <w:tcW w:w="2122" w:type="dxa"/>
          </w:tcPr>
          <w:p w14:paraId="1D9788AD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14:paraId="59632312" w14:textId="77777777" w:rsidR="0038183E" w:rsidRPr="00476078" w:rsidRDefault="0038183E" w:rsidP="0038183E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14:paraId="4B455BA8" w14:textId="77777777" w:rsidR="0038183E" w:rsidRPr="00476078" w:rsidRDefault="0038183E" w:rsidP="0038183E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14:paraId="3EDA0802" w14:textId="77777777" w:rsidR="0038183E" w:rsidRPr="00476078" w:rsidRDefault="0038183E" w:rsidP="0038183E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14:paraId="4D72159C" w14:textId="77777777" w:rsidR="007F6057" w:rsidRPr="00696668" w:rsidRDefault="0038183E" w:rsidP="00381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14:paraId="0A2CEB73" w14:textId="77777777" w:rsidR="007F6057" w:rsidRPr="00696668" w:rsidRDefault="003415A9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78513F7D" w14:textId="77777777" w:rsidR="00454197" w:rsidRPr="00696668" w:rsidRDefault="00454197" w:rsidP="007F6057">
      <w:pPr>
        <w:rPr>
          <w:rFonts w:asciiTheme="minorHAnsi" w:hAnsiTheme="minorHAnsi" w:cstheme="minorHAnsi"/>
          <w:sz w:val="22"/>
          <w:szCs w:val="22"/>
        </w:rPr>
      </w:pPr>
    </w:p>
    <w:p w14:paraId="5FFD9EC3" w14:textId="77777777"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14:paraId="1FC07E87" w14:textId="77777777" w:rsidR="007F6057" w:rsidRPr="00696668" w:rsidRDefault="003415A9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36C2B2CC" w14:textId="77777777"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464338" w:rsidRPr="00696668" w14:paraId="5E97D8DE" w14:textId="77777777" w:rsidTr="000F4D67">
        <w:tc>
          <w:tcPr>
            <w:tcW w:w="2122" w:type="dxa"/>
          </w:tcPr>
          <w:p w14:paraId="665206F6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Titel7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7</w:t>
            </w:r>
          </w:p>
          <w:p w14:paraId="73E1F6D0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3EC67589" w14:textId="77777777" w:rsidR="003E719C" w:rsidRPr="00696668" w:rsidRDefault="00AC715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Tema: Kærlighed</w:t>
            </w:r>
          </w:p>
        </w:tc>
      </w:tr>
      <w:bookmarkEnd w:id="5"/>
      <w:tr w:rsidR="00464338" w:rsidRPr="00696668" w14:paraId="17788D72" w14:textId="77777777" w:rsidTr="000F4D67">
        <w:tc>
          <w:tcPr>
            <w:tcW w:w="2122" w:type="dxa"/>
          </w:tcPr>
          <w:p w14:paraId="02679D29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14:paraId="5C04DF92" w14:textId="77777777" w:rsidR="00B47C1E" w:rsidRDefault="006D1715" w:rsidP="00754F2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Litteraturhistorien - på langs og på tværs</w:t>
            </w:r>
            <w:r w:rsidR="00B47C1E" w:rsidRPr="00B47C1E">
              <w:rPr>
                <w:rFonts w:asciiTheme="minorHAnsi" w:hAnsiTheme="minorHAnsi" w:cstheme="minorHAnsi"/>
                <w:sz w:val="22"/>
                <w:szCs w:val="22"/>
              </w:rPr>
              <w:t>, kap. 4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og kap.5</w:t>
            </w:r>
            <w:r w:rsidR="00B47C1E" w:rsidRPr="00B47C1E">
              <w:rPr>
                <w:rFonts w:asciiTheme="minorHAnsi" w:hAnsiTheme="minorHAnsi" w:cstheme="minorHAnsi"/>
                <w:sz w:val="22"/>
                <w:szCs w:val="22"/>
              </w:rPr>
              <w:t>, oplysningstiden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og romantikken</w:t>
            </w:r>
            <w:r w:rsidR="00B47C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201CE4A" w14:textId="77777777" w:rsidR="00B47C1E" w:rsidRDefault="00B47C1E" w:rsidP="00754F2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53CD17" w14:textId="77777777" w:rsidR="00B47C1E" w:rsidRDefault="006D3263" w:rsidP="00754F2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Holberg: Epistel</w:t>
            </w:r>
            <w:r w:rsidR="00D644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8506B">
              <w:rPr>
                <w:rFonts w:asciiTheme="minorHAnsi" w:hAnsiTheme="minorHAnsi" w:cstheme="minorHAnsi"/>
                <w:sz w:val="22"/>
                <w:szCs w:val="22"/>
              </w:rPr>
              <w:t>om censur (af tekniske årsager blev ”Fordærvet smag i kærlighed” udskiftet med ”Censur”)</w:t>
            </w:r>
          </w:p>
          <w:p w14:paraId="5BEFCDE3" w14:textId="77777777" w:rsidR="00F23F72" w:rsidRPr="00B47C1E" w:rsidRDefault="00F23F72" w:rsidP="00754F2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Grundtvig: Det er så yndigt at følges ad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(1855)</w:t>
            </w:r>
          </w:p>
          <w:p w14:paraId="19BA51D6" w14:textId="77777777" w:rsidR="007F6057" w:rsidRDefault="007F6057" w:rsidP="00754F2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E24673" w14:textId="77777777" w:rsidR="00876EA0" w:rsidRDefault="00876EA0" w:rsidP="00754F2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EA0">
              <w:rPr>
                <w:rStyle w:val="Fremhv"/>
                <w:rFonts w:ascii="Helvetica" w:hAnsi="Helvetica" w:cs="Helvetica"/>
                <w:i w:val="0"/>
                <w:color w:val="252525"/>
                <w:spacing w:val="5"/>
                <w:sz w:val="20"/>
                <w:szCs w:val="20"/>
                <w:shd w:val="clear" w:color="auto" w:fill="FFFFFF"/>
              </w:rPr>
              <w:t>”An Experiment on a Bird in the Air Pump”</w:t>
            </w:r>
            <w:r>
              <w:rPr>
                <w:rFonts w:ascii="Helvetica" w:hAnsi="Helvetica" w:cs="Helvetica"/>
                <w:color w:val="252525"/>
                <w:spacing w:val="5"/>
                <w:sz w:val="20"/>
                <w:szCs w:val="20"/>
                <w:shd w:val="clear" w:color="auto" w:fill="FFFFFF"/>
              </w:rPr>
              <w:t> (et eksperiment med en fugl i en luftpumpe) af Joseph Wright of Derby, 1768 </w:t>
            </w:r>
          </w:p>
          <w:p w14:paraId="52B57D19" w14:textId="77777777" w:rsidR="005B2BBF" w:rsidRPr="005C0087" w:rsidRDefault="005B2BBF" w:rsidP="00754F2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8D0153" w14:textId="77777777" w:rsidR="00876EA0" w:rsidRPr="00AC7154" w:rsidRDefault="005C0087" w:rsidP="00754F2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087">
              <w:rPr>
                <w:rFonts w:asciiTheme="minorHAnsi" w:hAnsiTheme="minorHAnsi" w:cstheme="minorHAnsi"/>
                <w:color w:val="203E51"/>
                <w:shd w:val="clear" w:color="auto" w:fill="FFFFFF"/>
              </w:rPr>
              <w:t>”Immanuel Kant”, maleri fra ca. 1790.</w:t>
            </w:r>
          </w:p>
        </w:tc>
      </w:tr>
      <w:tr w:rsidR="00464338" w:rsidRPr="00696668" w14:paraId="2F85F53D" w14:textId="77777777" w:rsidTr="000F4D67">
        <w:tc>
          <w:tcPr>
            <w:tcW w:w="2122" w:type="dxa"/>
          </w:tcPr>
          <w:p w14:paraId="06D6FC0D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14:paraId="00902397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34B2196B" w14:textId="77777777" w:rsidR="003E1C08" w:rsidRPr="00696668" w:rsidRDefault="003E1C08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338" w:rsidRPr="00696668" w14:paraId="52B569A4" w14:textId="77777777" w:rsidTr="000F4D67">
        <w:tc>
          <w:tcPr>
            <w:tcW w:w="2122" w:type="dxa"/>
          </w:tcPr>
          <w:p w14:paraId="411E028F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14:paraId="3754FE88" w14:textId="77777777" w:rsidR="007F6057" w:rsidRPr="00696668" w:rsidRDefault="007F6057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338" w:rsidRPr="00696668" w14:paraId="1FC266BF" w14:textId="77777777" w:rsidTr="000F4D67">
        <w:tc>
          <w:tcPr>
            <w:tcW w:w="2122" w:type="dxa"/>
          </w:tcPr>
          <w:p w14:paraId="14A2A84D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14:paraId="3F1F3EC8" w14:textId="77777777" w:rsidR="0038183E" w:rsidRPr="00476078" w:rsidRDefault="0038183E" w:rsidP="0038183E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14:paraId="2CB849F6" w14:textId="77777777" w:rsidR="0038183E" w:rsidRPr="00476078" w:rsidRDefault="0038183E" w:rsidP="0038183E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14:paraId="34FA2AE6" w14:textId="77777777" w:rsidR="0038183E" w:rsidRPr="00476078" w:rsidRDefault="0038183E" w:rsidP="0038183E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14:paraId="7C4C8CCC" w14:textId="77777777" w:rsidR="007F6057" w:rsidRPr="00696668" w:rsidRDefault="0038183E" w:rsidP="00381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14:paraId="7FEC71F1" w14:textId="77777777" w:rsidR="007F6057" w:rsidRPr="00696668" w:rsidRDefault="003415A9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2CDC3279" w14:textId="77777777"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14:paraId="1689129E" w14:textId="77777777"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14:paraId="239BF5E4" w14:textId="77777777" w:rsidR="007F6057" w:rsidRPr="00696668" w:rsidRDefault="003415A9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3134F20A" w14:textId="77777777"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7F6057" w:rsidRPr="00696668" w14:paraId="6C2951A0" w14:textId="77777777" w:rsidTr="000F4D67">
        <w:tc>
          <w:tcPr>
            <w:tcW w:w="2122" w:type="dxa"/>
          </w:tcPr>
          <w:p w14:paraId="573624AD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6" w:name="Titel8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8</w:t>
            </w:r>
          </w:p>
          <w:p w14:paraId="5329DFC8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087ADAD2" w14:textId="77777777" w:rsidR="003E719C" w:rsidRPr="00696668" w:rsidRDefault="00AC715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Romantikken</w:t>
            </w:r>
          </w:p>
        </w:tc>
      </w:tr>
      <w:bookmarkEnd w:id="6"/>
      <w:tr w:rsidR="007F6057" w:rsidRPr="00696668" w14:paraId="27211CC7" w14:textId="77777777" w:rsidTr="000F4D67">
        <w:tc>
          <w:tcPr>
            <w:tcW w:w="2122" w:type="dxa"/>
          </w:tcPr>
          <w:p w14:paraId="082D4ED4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14:paraId="4D35DD7A" w14:textId="77777777" w:rsidR="00D613A4" w:rsidRDefault="00D613A4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7E6F95" w14:textId="77777777" w:rsidR="00F23F72" w:rsidRDefault="006D1715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Litteraturhistorien - på langs og på tværs</w:t>
            </w:r>
            <w:r w:rsidR="00F23F72">
              <w:rPr>
                <w:rFonts w:asciiTheme="minorHAnsi" w:hAnsiTheme="minorHAnsi" w:cstheme="minorHAnsi"/>
                <w:sz w:val="22"/>
                <w:szCs w:val="22"/>
              </w:rPr>
              <w:t>, kap.5 om romantikken.</w:t>
            </w:r>
          </w:p>
          <w:p w14:paraId="5B8B6DEF" w14:textId="77777777" w:rsidR="00D613A4" w:rsidRDefault="00D613A4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055C9E" w14:textId="77777777" w:rsidR="00F23F72" w:rsidRDefault="00F23F72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Oehlenschläger: Guldhornene (1802)</w:t>
            </w:r>
          </w:p>
          <w:p w14:paraId="5BBED75D" w14:textId="77777777" w:rsidR="00F23F72" w:rsidRDefault="00F23F72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H.C.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Andersen: I Danmark er jeg født</w:t>
            </w:r>
            <w:r w:rsidR="00F91000">
              <w:rPr>
                <w:rFonts w:asciiTheme="minorHAnsi" w:hAnsiTheme="minorHAnsi" w:cstheme="minorHAnsi"/>
                <w:sz w:val="22"/>
                <w:szCs w:val="22"/>
              </w:rPr>
              <w:t xml:space="preserve"> (1850)</w:t>
            </w:r>
          </w:p>
          <w:p w14:paraId="4358ECF1" w14:textId="77777777" w:rsidR="000415A4" w:rsidRDefault="000415A4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Isam B. I Danmark er jeg født</w:t>
            </w:r>
          </w:p>
          <w:p w14:paraId="4586B171" w14:textId="77777777" w:rsidR="00F23F72" w:rsidRDefault="00F23F72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Blicher: Hosekræmmeren (1829) </w:t>
            </w:r>
          </w:p>
          <w:p w14:paraId="5B52185C" w14:textId="77777777" w:rsidR="00F23F72" w:rsidRDefault="00F23F72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Aarestrup: Angst (1838)</w:t>
            </w:r>
          </w:p>
          <w:p w14:paraId="777D793B" w14:textId="77777777" w:rsidR="00AF4DFC" w:rsidRDefault="00AF4DFC" w:rsidP="00AF4DFC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A0B749" w14:textId="77777777" w:rsidR="004D0458" w:rsidRDefault="000415A4" w:rsidP="000415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5A4">
              <w:rPr>
                <w:rFonts w:asciiTheme="minorHAnsi" w:hAnsiTheme="minorHAnsi" w:cstheme="minorHAnsi"/>
                <w:sz w:val="22"/>
                <w:szCs w:val="22"/>
              </w:rPr>
              <w:t>Maleriet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0415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49B3" w:rsidRPr="000415A4">
              <w:rPr>
                <w:rFonts w:asciiTheme="minorHAnsi" w:hAnsiTheme="minorHAnsi" w:cstheme="minorHAnsi"/>
                <w:sz w:val="22"/>
                <w:szCs w:val="22"/>
              </w:rPr>
              <w:t xml:space="preserve">”Danmark” af </w:t>
            </w:r>
            <w:r w:rsidRPr="000415A4">
              <w:rPr>
                <w:rFonts w:asciiTheme="minorHAnsi" w:hAnsiTheme="minorHAnsi" w:cstheme="minorHAnsi"/>
                <w:sz w:val="22"/>
                <w:szCs w:val="22"/>
              </w:rPr>
              <w:t>Peter Carlsen, 2009</w:t>
            </w:r>
          </w:p>
          <w:p w14:paraId="67A41FE4" w14:textId="77777777" w:rsidR="000415A4" w:rsidRPr="000415A4" w:rsidRDefault="000415A4" w:rsidP="000415A4">
            <w:pPr>
              <w:autoSpaceDE w:val="0"/>
              <w:autoSpaceDN w:val="0"/>
              <w:adjustRightInd w:val="0"/>
              <w:spacing w:after="3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Maleriet: ”Bønder vender hjem fra marken med det sidste læs korn” af H.J. Hammer</w:t>
            </w:r>
          </w:p>
          <w:p w14:paraId="1E686CC2" w14:textId="77777777" w:rsidR="000415A4" w:rsidRPr="000415A4" w:rsidRDefault="000415A4" w:rsidP="000415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696668" w14:paraId="377D4101" w14:textId="77777777" w:rsidTr="000F4D67">
        <w:tc>
          <w:tcPr>
            <w:tcW w:w="2122" w:type="dxa"/>
          </w:tcPr>
          <w:p w14:paraId="3C59D104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14:paraId="5CB44E4F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0C2D0DF6" w14:textId="77777777" w:rsidR="00F45225" w:rsidRPr="00696668" w:rsidRDefault="00F45225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696668" w14:paraId="452B74E4" w14:textId="77777777" w:rsidTr="000F4D67">
        <w:tc>
          <w:tcPr>
            <w:tcW w:w="2122" w:type="dxa"/>
          </w:tcPr>
          <w:p w14:paraId="5B338466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14:paraId="626B305E" w14:textId="77777777" w:rsidR="007F6057" w:rsidRPr="00696668" w:rsidRDefault="00267B22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F6057" w:rsidRPr="00696668" w14:paraId="491B631F" w14:textId="77777777" w:rsidTr="000F4D67">
        <w:tc>
          <w:tcPr>
            <w:tcW w:w="2122" w:type="dxa"/>
          </w:tcPr>
          <w:p w14:paraId="2F303A80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14:paraId="68411B03" w14:textId="77777777" w:rsidR="0038183E" w:rsidRPr="00476078" w:rsidRDefault="0038183E" w:rsidP="0038183E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14:paraId="24B62C1E" w14:textId="77777777" w:rsidR="0038183E" w:rsidRPr="00476078" w:rsidRDefault="0038183E" w:rsidP="0038183E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14:paraId="7BC72F32" w14:textId="77777777" w:rsidR="0038183E" w:rsidRPr="00476078" w:rsidRDefault="0038183E" w:rsidP="0038183E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14:paraId="236A8920" w14:textId="77777777" w:rsidR="007F6057" w:rsidRPr="00696668" w:rsidRDefault="0038183E" w:rsidP="00381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14:paraId="3AB67594" w14:textId="77777777" w:rsidR="007F6057" w:rsidRPr="00696668" w:rsidRDefault="003415A9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04C97607" w14:textId="77777777"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14:paraId="3FC1940E" w14:textId="77777777"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14:paraId="0059A8B1" w14:textId="77777777" w:rsidR="007F6057" w:rsidRPr="00696668" w:rsidRDefault="003415A9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0AA94C58" w14:textId="77777777"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8158DF" w:rsidRPr="00696668" w14:paraId="7FF7ABE8" w14:textId="77777777" w:rsidTr="000F4D67">
        <w:tc>
          <w:tcPr>
            <w:tcW w:w="2122" w:type="dxa"/>
          </w:tcPr>
          <w:p w14:paraId="1BE28EBC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7" w:name="Titel9"/>
            <w:bookmarkEnd w:id="7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9</w:t>
            </w:r>
          </w:p>
          <w:p w14:paraId="5D8A7E14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2513B446" w14:textId="77777777" w:rsidR="007F6057" w:rsidRPr="00696668" w:rsidRDefault="000F14BC" w:rsidP="000371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 moderne gennembrud</w:t>
            </w:r>
          </w:p>
        </w:tc>
      </w:tr>
      <w:tr w:rsidR="008158DF" w:rsidRPr="00696668" w14:paraId="79B2CDC3" w14:textId="77777777" w:rsidTr="000F4D67">
        <w:tc>
          <w:tcPr>
            <w:tcW w:w="2122" w:type="dxa"/>
          </w:tcPr>
          <w:p w14:paraId="5B8AD240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14:paraId="77B0BB89" w14:textId="77777777" w:rsidR="002561D6" w:rsidRDefault="006D1715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Litteraturhistorien - på langs og på tværs</w:t>
            </w:r>
            <w:r w:rsidR="002561D6" w:rsidRPr="002561D6">
              <w:rPr>
                <w:rFonts w:asciiTheme="minorHAnsi" w:hAnsiTheme="minorHAnsi" w:cstheme="minorHAnsi"/>
                <w:sz w:val="22"/>
                <w:szCs w:val="22"/>
              </w:rPr>
              <w:t>, kap. 6 om det moderne gennembrud.</w:t>
            </w:r>
          </w:p>
          <w:p w14:paraId="52177240" w14:textId="77777777" w:rsidR="002561D6" w:rsidRDefault="002561D6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86E846" w14:textId="77777777" w:rsidR="00991459" w:rsidRPr="00991459" w:rsidRDefault="00991459" w:rsidP="00991459">
            <w:pPr>
              <w:autoSpaceDE w:val="0"/>
              <w:autoSpaceDN w:val="0"/>
              <w:adjustRightInd w:val="0"/>
              <w:spacing w:after="3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1459">
              <w:rPr>
                <w:rFonts w:asciiTheme="minorHAnsi" w:hAnsiTheme="minorHAnsi" w:cstheme="minorHAnsi"/>
                <w:sz w:val="22"/>
                <w:szCs w:val="22"/>
              </w:rPr>
              <w:t xml:space="preserve">Georg Brandes: </w:t>
            </w:r>
            <w:r w:rsidRPr="00991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"Hovedstrømninger i det 19. </w:t>
            </w:r>
            <w:proofErr w:type="spellStart"/>
            <w:r w:rsidRPr="00991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Aarhundredes</w:t>
            </w:r>
            <w:proofErr w:type="spellEnd"/>
            <w:r w:rsidRPr="00991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Litteratur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” (kort uddrag”</w:t>
            </w:r>
          </w:p>
          <w:p w14:paraId="1A89BC45" w14:textId="77777777" w:rsidR="00C8506B" w:rsidRPr="003A4900" w:rsidRDefault="00C8506B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4900">
              <w:rPr>
                <w:rFonts w:asciiTheme="minorHAnsi" w:hAnsiTheme="minorHAnsi" w:cstheme="minorHAnsi"/>
                <w:sz w:val="22"/>
                <w:szCs w:val="22"/>
              </w:rPr>
              <w:t xml:space="preserve">I.P. Jacobsen: </w:t>
            </w:r>
            <w:proofErr w:type="spellStart"/>
            <w:r w:rsidRPr="003A4900">
              <w:rPr>
                <w:rFonts w:asciiTheme="minorHAnsi" w:hAnsiTheme="minorHAnsi" w:cstheme="minorHAnsi"/>
                <w:sz w:val="22"/>
                <w:szCs w:val="22"/>
              </w:rPr>
              <w:t>Saa</w:t>
            </w:r>
            <w:proofErr w:type="spellEnd"/>
            <w:r w:rsidRPr="003A49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4900">
              <w:rPr>
                <w:rFonts w:asciiTheme="minorHAnsi" w:hAnsiTheme="minorHAnsi" w:cstheme="minorHAnsi"/>
                <w:sz w:val="22"/>
                <w:szCs w:val="22"/>
              </w:rPr>
              <w:t>standsed</w:t>
            </w:r>
            <w:proofErr w:type="spellEnd"/>
          </w:p>
          <w:p w14:paraId="310859B1" w14:textId="77777777" w:rsidR="002561D6" w:rsidRDefault="004F6E36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Herman Bang: Den sidste balkjole (</w:t>
            </w:r>
            <w:r w:rsidR="008E4CF3">
              <w:rPr>
                <w:rFonts w:asciiTheme="minorHAnsi" w:hAnsiTheme="minorHAnsi" w:cstheme="minorHAnsi"/>
                <w:sz w:val="22"/>
                <w:szCs w:val="22"/>
              </w:rPr>
              <w:t>1887)</w:t>
            </w:r>
          </w:p>
          <w:p w14:paraId="28659EBD" w14:textId="77777777" w:rsidR="004F6E36" w:rsidRDefault="006D1715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Henrik Pontoppidan: </w:t>
            </w:r>
            <w:r w:rsidR="00451C48">
              <w:rPr>
                <w:rFonts w:asciiTheme="minorHAnsi" w:hAnsiTheme="minorHAnsi" w:cstheme="minorHAnsi"/>
                <w:sz w:val="22"/>
                <w:szCs w:val="22"/>
              </w:rPr>
              <w:t xml:space="preserve">En stor dag </w:t>
            </w:r>
            <w:r w:rsidR="008E4CF3">
              <w:rPr>
                <w:rFonts w:asciiTheme="minorHAnsi" w:hAnsiTheme="minorHAnsi" w:cstheme="minorHAnsi"/>
                <w:sz w:val="22"/>
                <w:szCs w:val="22"/>
              </w:rPr>
              <w:t>(1887)</w:t>
            </w:r>
          </w:p>
          <w:p w14:paraId="5D877E6B" w14:textId="5B47C5CC" w:rsidR="00451C48" w:rsidRDefault="00451C48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Henrik Pontoppidan: E</w:t>
            </w:r>
            <w:r w:rsidR="0062645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grundskud</w:t>
            </w:r>
          </w:p>
          <w:p w14:paraId="3209ACD5" w14:textId="77777777" w:rsidR="006D1715" w:rsidRDefault="006D1715" w:rsidP="006D17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Amalie Skram: Karens jul</w:t>
            </w:r>
            <w:r w:rsidR="008E4CF3">
              <w:rPr>
                <w:rFonts w:asciiTheme="minorHAnsi" w:hAnsiTheme="minorHAnsi" w:cstheme="minorHAnsi"/>
                <w:sz w:val="22"/>
                <w:szCs w:val="22"/>
              </w:rPr>
              <w:t xml:space="preserve"> (1885)</w:t>
            </w:r>
          </w:p>
          <w:p w14:paraId="383838AD" w14:textId="77777777" w:rsidR="006D1715" w:rsidRDefault="006D1715" w:rsidP="006D17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Martin A. Nexø: Lønningsdag</w:t>
            </w:r>
            <w:r w:rsidR="00C12052">
              <w:rPr>
                <w:rFonts w:asciiTheme="minorHAnsi" w:hAnsiTheme="minorHAnsi" w:cstheme="minorHAnsi"/>
                <w:sz w:val="22"/>
                <w:szCs w:val="22"/>
              </w:rPr>
              <w:t xml:space="preserve"> (1900)</w:t>
            </w:r>
          </w:p>
          <w:p w14:paraId="5FE321C2" w14:textId="77777777" w:rsidR="001675B2" w:rsidRDefault="001675B2" w:rsidP="006D17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92F24F" w14:textId="77777777" w:rsidR="001675B2" w:rsidRPr="001675B2" w:rsidRDefault="001675B2" w:rsidP="006D1715">
            <w:pPr>
              <w:rPr>
                <w:rFonts w:asciiTheme="minorHAnsi" w:hAnsiTheme="minorHAnsi" w:cstheme="minorHAnsi"/>
                <w:color w:val="2D3B45"/>
                <w:shd w:val="clear" w:color="auto" w:fill="FFFFFF"/>
              </w:rPr>
            </w:pPr>
            <w:r w:rsidRPr="001675B2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"Barnemordet" af Erik Henningsen, 1886. </w:t>
            </w:r>
          </w:p>
          <w:p w14:paraId="4B668A94" w14:textId="77777777" w:rsidR="001675B2" w:rsidRDefault="00876EA0" w:rsidP="006D1715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”Udslidt”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af H.A. </w:t>
            </w: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Brendekilde</w:t>
            </w:r>
            <w:proofErr w:type="spell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, 1889</w:t>
            </w:r>
          </w:p>
          <w:p w14:paraId="37DF2D5A" w14:textId="77777777" w:rsidR="00876EA0" w:rsidRDefault="00876EA0" w:rsidP="006D17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”Sat ud” af Erik Henningsen, 1892</w:t>
            </w:r>
          </w:p>
          <w:p w14:paraId="07DBAA85" w14:textId="77777777" w:rsidR="00DD1B6F" w:rsidRDefault="00DD1B6F" w:rsidP="000F14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29551C" w14:textId="77777777" w:rsidR="002561D6" w:rsidRPr="00190178" w:rsidRDefault="002561D6" w:rsidP="000F14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158DF" w:rsidRPr="00696668" w14:paraId="04EB9C2C" w14:textId="77777777" w:rsidTr="000F4D67">
        <w:tc>
          <w:tcPr>
            <w:tcW w:w="2122" w:type="dxa"/>
          </w:tcPr>
          <w:p w14:paraId="5B8CB3B0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14:paraId="3FD65EE6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1E036FFA" w14:textId="77777777" w:rsidR="0082402C" w:rsidRPr="00696668" w:rsidRDefault="0082402C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58DF" w:rsidRPr="00696668" w14:paraId="0D1F21A1" w14:textId="77777777" w:rsidTr="000F4D67">
        <w:tc>
          <w:tcPr>
            <w:tcW w:w="2122" w:type="dxa"/>
          </w:tcPr>
          <w:p w14:paraId="5DD2E8FF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14:paraId="7F41747F" w14:textId="77777777" w:rsidR="007F6057" w:rsidRPr="00696668" w:rsidRDefault="00AF48B0" w:rsidP="00AF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158DF" w:rsidRPr="00696668" w14:paraId="6B19570F" w14:textId="77777777" w:rsidTr="000F4D67">
        <w:tc>
          <w:tcPr>
            <w:tcW w:w="2122" w:type="dxa"/>
          </w:tcPr>
          <w:p w14:paraId="7E59C9C4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14:paraId="559E71D1" w14:textId="77777777" w:rsidR="0038183E" w:rsidRPr="00476078" w:rsidRDefault="0038183E" w:rsidP="0038183E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14:paraId="3A814474" w14:textId="77777777" w:rsidR="0038183E" w:rsidRPr="00476078" w:rsidRDefault="0038183E" w:rsidP="0038183E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14:paraId="0C2BF4B4" w14:textId="77777777" w:rsidR="0038183E" w:rsidRPr="00476078" w:rsidRDefault="0038183E" w:rsidP="0038183E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14:paraId="0D5759B6" w14:textId="77777777" w:rsidR="007F6057" w:rsidRPr="00696668" w:rsidRDefault="007F6057" w:rsidP="00381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2DC047" w14:textId="77777777" w:rsidR="007F6057" w:rsidRPr="00696668" w:rsidRDefault="003415A9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643637F0" w14:textId="77777777" w:rsidR="00CC248D" w:rsidRPr="00696668" w:rsidRDefault="00CC248D" w:rsidP="00AB2A8F">
      <w:pPr>
        <w:rPr>
          <w:rFonts w:asciiTheme="minorHAnsi" w:hAnsiTheme="minorHAnsi" w:cstheme="minorHAnsi"/>
          <w:b/>
          <w:sz w:val="22"/>
          <w:szCs w:val="22"/>
        </w:rPr>
      </w:pPr>
    </w:p>
    <w:p w14:paraId="0F0CCB5B" w14:textId="77777777" w:rsidR="00AB2A8F" w:rsidRPr="00696668" w:rsidRDefault="00AB2A8F" w:rsidP="00AB2A8F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14:paraId="78E21B60" w14:textId="77777777" w:rsidR="00AB2A8F" w:rsidRPr="00696668" w:rsidRDefault="003415A9" w:rsidP="00AB2A8F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AB2A8F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1541305B" w14:textId="77777777" w:rsidR="00AB2A8F" w:rsidRPr="00696668" w:rsidRDefault="00AB2A8F" w:rsidP="00AB2A8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AB2A8F" w:rsidRPr="00696668" w14:paraId="49C0EF0A" w14:textId="77777777" w:rsidTr="000F4D67">
        <w:tc>
          <w:tcPr>
            <w:tcW w:w="2122" w:type="dxa"/>
          </w:tcPr>
          <w:p w14:paraId="00E8DDEB" w14:textId="77777777"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8" w:name="Titel10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10</w:t>
            </w:r>
          </w:p>
          <w:bookmarkEnd w:id="8"/>
          <w:p w14:paraId="00961F19" w14:textId="77777777"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1A33A155" w14:textId="77777777" w:rsidR="00AB2A8F" w:rsidRPr="00696668" w:rsidRDefault="000F14BC" w:rsidP="000371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Modernisme og nyeste litteratur</w:t>
            </w:r>
          </w:p>
        </w:tc>
      </w:tr>
      <w:tr w:rsidR="00AB2A8F" w:rsidRPr="00696668" w14:paraId="4C20C044" w14:textId="77777777" w:rsidTr="000F4D67">
        <w:tc>
          <w:tcPr>
            <w:tcW w:w="2122" w:type="dxa"/>
          </w:tcPr>
          <w:p w14:paraId="099F23D2" w14:textId="77777777"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14:paraId="392DEE87" w14:textId="77777777" w:rsidR="006D1715" w:rsidRDefault="006D1715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249692" w14:textId="77777777" w:rsidR="006D1715" w:rsidRDefault="006D1715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Litteraturhistorien - på langs og på tværs (</w:t>
            </w:r>
            <w:r w:rsidR="00BC64B2">
              <w:rPr>
                <w:rFonts w:asciiTheme="minorHAnsi" w:hAnsiTheme="minorHAnsi" w:cstheme="minorHAnsi"/>
                <w:sz w:val="22"/>
                <w:szCs w:val="22"/>
              </w:rPr>
              <w:t xml:space="preserve">s. </w:t>
            </w:r>
            <w:r w:rsidR="00D97951">
              <w:rPr>
                <w:rFonts w:asciiTheme="minorHAnsi" w:hAnsiTheme="minorHAnsi" w:cstheme="minorHAnsi"/>
                <w:sz w:val="22"/>
                <w:szCs w:val="22"/>
              </w:rPr>
              <w:t>138-139</w:t>
            </w:r>
            <w:r w:rsidR="007E3B80">
              <w:rPr>
                <w:rFonts w:asciiTheme="minorHAnsi" w:hAnsiTheme="minorHAnsi" w:cstheme="minorHAnsi"/>
                <w:sz w:val="22"/>
                <w:szCs w:val="22"/>
              </w:rPr>
              <w:t>, 146-151, 156-164, 173-179</w:t>
            </w:r>
            <w:r w:rsidR="00D9795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F37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B13D99" w14:textId="77777777" w:rsidR="004F37CB" w:rsidRDefault="004F37CB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94F943" w14:textId="77777777" w:rsidR="004F37CB" w:rsidRDefault="004F37CB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Litteraturens veje, s. 466-468.</w:t>
            </w:r>
          </w:p>
          <w:p w14:paraId="702B61A5" w14:textId="77777777" w:rsidR="006D1715" w:rsidRDefault="006D1715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4DDCC5" w14:textId="77777777" w:rsidR="00332F77" w:rsidRDefault="00332F77" w:rsidP="00332F77">
            <w:pPr>
              <w:spacing w:line="240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Johannes V. Jensen: Interferens (1906)</w:t>
            </w:r>
          </w:p>
          <w:p w14:paraId="051B45B7" w14:textId="77777777" w:rsidR="00332F77" w:rsidRPr="00924F09" w:rsidRDefault="00332F77" w:rsidP="00332F77">
            <w:r w:rsidRPr="00924F09">
              <w:t>Tom Kris</w:t>
            </w:r>
            <w:r>
              <w:t xml:space="preserve">tensen: </w:t>
            </w:r>
            <w:r w:rsidR="00752281">
              <w:t xml:space="preserve">Det blomstrende slagsmål </w:t>
            </w:r>
            <w:r>
              <w:t>(1920)</w:t>
            </w:r>
          </w:p>
          <w:p w14:paraId="024E3049" w14:textId="638DFA01" w:rsidR="00332F77" w:rsidRDefault="00332F77" w:rsidP="00332F77">
            <w:r>
              <w:t xml:space="preserve">Martin A. Hansen: </w:t>
            </w:r>
            <w:r w:rsidR="0073292F">
              <w:t>Roden</w:t>
            </w:r>
            <w:r>
              <w:t xml:space="preserve"> (1947)</w:t>
            </w:r>
          </w:p>
          <w:p w14:paraId="0C9F19D8" w14:textId="77777777" w:rsidR="00332F77" w:rsidRDefault="00332F77" w:rsidP="00332F77">
            <w:r>
              <w:t>Karen Blixen: Babettes gæstebud</w:t>
            </w:r>
            <w:r w:rsidRPr="00897931">
              <w:rPr>
                <w:b/>
              </w:rPr>
              <w:t xml:space="preserve"> </w:t>
            </w:r>
            <w:r w:rsidRPr="00250686">
              <w:t>(195</w:t>
            </w:r>
            <w:r>
              <w:t>8</w:t>
            </w:r>
            <w:r w:rsidRPr="00250686">
              <w:t>)</w:t>
            </w:r>
            <w:r w:rsidR="006A7387">
              <w:t xml:space="preserve"> </w:t>
            </w:r>
            <w:r w:rsidR="006A7387"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(Værk: </w:t>
            </w:r>
            <w:r w:rsidR="006A738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6A7387"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>/6)</w:t>
            </w:r>
          </w:p>
          <w:p w14:paraId="4EAF2539" w14:textId="77777777" w:rsidR="00332F77" w:rsidRPr="00924F09" w:rsidRDefault="00332F77" w:rsidP="00332F77">
            <w:r w:rsidRPr="00924F09">
              <w:t>Klaus Rifbjerg: Det er blevet os pålagt (1960)</w:t>
            </w:r>
          </w:p>
          <w:p w14:paraId="3033DD8E" w14:textId="77777777" w:rsidR="00332F77" w:rsidRPr="00EB32F5" w:rsidRDefault="00332F77" w:rsidP="00332F77">
            <w:r w:rsidRPr="00EB32F5">
              <w:t>Michael Strunge: Vi folder drømmens faner ud (1981)</w:t>
            </w:r>
            <w:r w:rsidRPr="00DE1BCE">
              <w:t xml:space="preserve"> </w:t>
            </w:r>
            <w:r w:rsidR="006A7387"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(Værk: </w:t>
            </w:r>
            <w:r w:rsidR="006A738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6A7387"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>/6)</w:t>
            </w:r>
          </w:p>
          <w:p w14:paraId="50C763AE" w14:textId="77777777" w:rsidR="004F5219" w:rsidRDefault="004F5219" w:rsidP="00332F77">
            <w:r>
              <w:t xml:space="preserve">Helle </w:t>
            </w:r>
            <w:proofErr w:type="spellStart"/>
            <w:r>
              <w:t>Helle</w:t>
            </w:r>
            <w:proofErr w:type="spellEnd"/>
            <w:r>
              <w:t xml:space="preserve">: </w:t>
            </w:r>
            <w:r w:rsidR="004F37CB">
              <w:t xml:space="preserve">Roligt ungt par </w:t>
            </w:r>
            <w:r w:rsidR="002D18E7">
              <w:t>(1996)</w:t>
            </w:r>
          </w:p>
          <w:p w14:paraId="0C47F4EA" w14:textId="77777777" w:rsidR="00332F77" w:rsidRPr="00623682" w:rsidRDefault="00332F77" w:rsidP="00332F77">
            <w:r w:rsidRPr="00623682">
              <w:t>Mette Moestrup: En stor sten af en lille sten at være (2006)</w:t>
            </w:r>
          </w:p>
          <w:p w14:paraId="3F8B5B4C" w14:textId="36C88E58" w:rsidR="00AB2A8F" w:rsidRDefault="00623682" w:rsidP="00BA3044">
            <w:r w:rsidRPr="00623682">
              <w:t xml:space="preserve">Thomas Korsgaard: </w:t>
            </w:r>
            <w:r w:rsidR="0073292F">
              <w:t>Snak</w:t>
            </w:r>
            <w:r w:rsidRPr="00623682">
              <w:t xml:space="preserve"> (20</w:t>
            </w:r>
            <w:r w:rsidR="0073292F">
              <w:t>24</w:t>
            </w:r>
            <w:r w:rsidRPr="00623682">
              <w:t>)</w:t>
            </w:r>
          </w:p>
          <w:p w14:paraId="603A457A" w14:textId="77777777" w:rsidR="00752281" w:rsidRDefault="00752281" w:rsidP="00BA3044"/>
          <w:p w14:paraId="3688557A" w14:textId="77777777" w:rsidR="008B7A8C" w:rsidRDefault="008B7A8C" w:rsidP="00BA3044"/>
          <w:p w14:paraId="27440256" w14:textId="77777777" w:rsidR="008B7A8C" w:rsidRPr="00623682" w:rsidRDefault="008B7A8C" w:rsidP="00BA3044">
            <w:r>
              <w:t>Diverse modernistiske malerier af Emil Nolde</w:t>
            </w:r>
          </w:p>
          <w:p w14:paraId="771A6EFC" w14:textId="77777777" w:rsidR="00332F77" w:rsidRPr="00696668" w:rsidRDefault="00332F77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A8F" w:rsidRPr="00696668" w14:paraId="510A05F5" w14:textId="77777777" w:rsidTr="000F4D67">
        <w:tc>
          <w:tcPr>
            <w:tcW w:w="2122" w:type="dxa"/>
          </w:tcPr>
          <w:p w14:paraId="1F7CE153" w14:textId="77777777"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14:paraId="14DCE0DB" w14:textId="77777777"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78AAF1C5" w14:textId="77777777" w:rsidR="00507429" w:rsidRPr="00696668" w:rsidRDefault="00507429" w:rsidP="004B65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A8F" w:rsidRPr="00696668" w14:paraId="4A6EEEC6" w14:textId="77777777" w:rsidTr="000F4D67">
        <w:tc>
          <w:tcPr>
            <w:tcW w:w="2122" w:type="dxa"/>
          </w:tcPr>
          <w:p w14:paraId="0893575B" w14:textId="77777777"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14:paraId="178AFF40" w14:textId="77777777" w:rsidR="00744C64" w:rsidRPr="00696668" w:rsidRDefault="00744C64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A8F" w:rsidRPr="00696668" w14:paraId="00A64AE5" w14:textId="77777777" w:rsidTr="000F4D67">
        <w:tc>
          <w:tcPr>
            <w:tcW w:w="2122" w:type="dxa"/>
          </w:tcPr>
          <w:p w14:paraId="1CCB086F" w14:textId="77777777"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14:paraId="340F5062" w14:textId="77777777" w:rsidR="0038183E" w:rsidRPr="00476078" w:rsidRDefault="0038183E" w:rsidP="0038183E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14:paraId="4A8B9312" w14:textId="77777777" w:rsidR="0038183E" w:rsidRPr="00476078" w:rsidRDefault="0038183E" w:rsidP="0038183E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14:paraId="679600B7" w14:textId="77777777" w:rsidR="00AB2A8F" w:rsidRPr="00696668" w:rsidRDefault="0038183E" w:rsidP="0038183E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</w:tc>
      </w:tr>
    </w:tbl>
    <w:p w14:paraId="0693E193" w14:textId="77777777" w:rsidR="00AB2A8F" w:rsidRDefault="003415A9" w:rsidP="00AB2A8F">
      <w:pPr>
        <w:rPr>
          <w:rStyle w:val="Hyperlink"/>
          <w:rFonts w:asciiTheme="minorHAnsi" w:hAnsiTheme="minorHAnsi" w:cstheme="minorHAnsi"/>
          <w:sz w:val="22"/>
          <w:szCs w:val="22"/>
        </w:rPr>
      </w:pPr>
      <w:hyperlink w:anchor="Retur" w:history="1">
        <w:r w:rsidR="00AB2A8F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72418896" w14:textId="77777777" w:rsidR="003A2F6A" w:rsidRDefault="003A2F6A" w:rsidP="00AB2A8F">
      <w:pPr>
        <w:rPr>
          <w:rFonts w:asciiTheme="minorHAnsi" w:hAnsiTheme="minorHAnsi" w:cstheme="minorHAnsi"/>
          <w:sz w:val="22"/>
          <w:szCs w:val="22"/>
        </w:rPr>
      </w:pPr>
    </w:p>
    <w:p w14:paraId="5721D311" w14:textId="77777777" w:rsidR="003A2F6A" w:rsidRPr="00696668" w:rsidRDefault="005C6F14" w:rsidP="00AB2A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3A2F6A">
        <w:rPr>
          <w:rFonts w:asciiTheme="minorHAnsi" w:hAnsiTheme="minorHAnsi" w:cstheme="minorHAnsi"/>
          <w:sz w:val="22"/>
          <w:szCs w:val="22"/>
        </w:rPr>
        <w:t>mfang: 1600 sider.</w:t>
      </w:r>
    </w:p>
    <w:p w14:paraId="47AB1568" w14:textId="77777777" w:rsidR="00CC248D" w:rsidRPr="00696668" w:rsidRDefault="00CC248D" w:rsidP="00AB2A8F">
      <w:pPr>
        <w:rPr>
          <w:rFonts w:asciiTheme="minorHAnsi" w:hAnsiTheme="minorHAnsi" w:cstheme="minorHAnsi"/>
          <w:b/>
          <w:sz w:val="22"/>
          <w:szCs w:val="22"/>
        </w:rPr>
      </w:pPr>
    </w:p>
    <w:sectPr w:rsidR="00CC248D" w:rsidRPr="00696668" w:rsidSect="00235BD9">
      <w:headerReference w:type="default" r:id="rId21"/>
      <w:footerReference w:type="default" r:id="rId2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83DB" w14:textId="77777777" w:rsidR="003415A9" w:rsidRDefault="003415A9">
      <w:r>
        <w:separator/>
      </w:r>
    </w:p>
  </w:endnote>
  <w:endnote w:type="continuationSeparator" w:id="0">
    <w:p w14:paraId="7EC5E6F9" w14:textId="77777777" w:rsidR="003415A9" w:rsidRDefault="0034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008C" w14:textId="77777777" w:rsidR="003A4900" w:rsidRDefault="003A4900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fldChar w:fldCharType="end"/>
    </w:r>
    <w:r>
      <w:t xml:space="preserve"> af </w:t>
    </w:r>
    <w:r w:rsidR="003415A9">
      <w:fldChar w:fldCharType="begin"/>
    </w:r>
    <w:r w:rsidR="003415A9">
      <w:instrText xml:space="preserve"> NUMPAGES </w:instrText>
    </w:r>
    <w:r w:rsidR="003415A9">
      <w:fldChar w:fldCharType="separate"/>
    </w:r>
    <w:r>
      <w:rPr>
        <w:noProof/>
      </w:rPr>
      <w:t>14</w:t>
    </w:r>
    <w:r w:rsidR="003415A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9E6FB" w14:textId="77777777" w:rsidR="003415A9" w:rsidRDefault="003415A9">
      <w:r>
        <w:separator/>
      </w:r>
    </w:p>
  </w:footnote>
  <w:footnote w:type="continuationSeparator" w:id="0">
    <w:p w14:paraId="5C8BC805" w14:textId="77777777" w:rsidR="003415A9" w:rsidRDefault="00341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84E1" w14:textId="77777777" w:rsidR="003A4900" w:rsidRDefault="003A4900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5D3F342" wp14:editId="5F2815E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CC9"/>
    <w:multiLevelType w:val="hybridMultilevel"/>
    <w:tmpl w:val="4082504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120A9"/>
    <w:multiLevelType w:val="hybridMultilevel"/>
    <w:tmpl w:val="298667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16016"/>
    <w:multiLevelType w:val="hybridMultilevel"/>
    <w:tmpl w:val="E064D6B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913A0C"/>
    <w:multiLevelType w:val="hybridMultilevel"/>
    <w:tmpl w:val="C7CA46D8"/>
    <w:lvl w:ilvl="0" w:tplc="77DA77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E04BC"/>
    <w:multiLevelType w:val="hybridMultilevel"/>
    <w:tmpl w:val="06C4FAA2"/>
    <w:lvl w:ilvl="0" w:tplc="FF6A4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85F1C"/>
    <w:multiLevelType w:val="hybridMultilevel"/>
    <w:tmpl w:val="E3609DD6"/>
    <w:lvl w:ilvl="0" w:tplc="FEF81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33BA1"/>
    <w:multiLevelType w:val="hybridMultilevel"/>
    <w:tmpl w:val="2E060B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C1501"/>
    <w:multiLevelType w:val="hybridMultilevel"/>
    <w:tmpl w:val="EA7411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C0139"/>
    <w:multiLevelType w:val="multilevel"/>
    <w:tmpl w:val="29667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9" w15:restartNumberingAfterBreak="0">
    <w:nsid w:val="704E2A69"/>
    <w:multiLevelType w:val="hybridMultilevel"/>
    <w:tmpl w:val="67940926"/>
    <w:lvl w:ilvl="0" w:tplc="0406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721F6D48"/>
    <w:multiLevelType w:val="hybridMultilevel"/>
    <w:tmpl w:val="614E559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393213"/>
    <w:multiLevelType w:val="hybridMultilevel"/>
    <w:tmpl w:val="542EDADC"/>
    <w:lvl w:ilvl="0" w:tplc="FF200C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11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256E"/>
    <w:rsid w:val="00022865"/>
    <w:rsid w:val="00037118"/>
    <w:rsid w:val="0004141E"/>
    <w:rsid w:val="000415A4"/>
    <w:rsid w:val="00053472"/>
    <w:rsid w:val="00061CF4"/>
    <w:rsid w:val="00065748"/>
    <w:rsid w:val="00065E07"/>
    <w:rsid w:val="0007120B"/>
    <w:rsid w:val="00071FF7"/>
    <w:rsid w:val="000732E9"/>
    <w:rsid w:val="00073D5A"/>
    <w:rsid w:val="00075256"/>
    <w:rsid w:val="0008435A"/>
    <w:rsid w:val="0008545B"/>
    <w:rsid w:val="00086E53"/>
    <w:rsid w:val="00086E9C"/>
    <w:rsid w:val="00091541"/>
    <w:rsid w:val="000961D7"/>
    <w:rsid w:val="000B4186"/>
    <w:rsid w:val="000C3C2A"/>
    <w:rsid w:val="000C4ECC"/>
    <w:rsid w:val="000C51B0"/>
    <w:rsid w:val="000C58FC"/>
    <w:rsid w:val="000D5F60"/>
    <w:rsid w:val="000F14BC"/>
    <w:rsid w:val="000F4D67"/>
    <w:rsid w:val="00102A2C"/>
    <w:rsid w:val="00111A72"/>
    <w:rsid w:val="00122040"/>
    <w:rsid w:val="001258C9"/>
    <w:rsid w:val="0014225B"/>
    <w:rsid w:val="00144A6A"/>
    <w:rsid w:val="00146DC9"/>
    <w:rsid w:val="00147905"/>
    <w:rsid w:val="00154238"/>
    <w:rsid w:val="0015651D"/>
    <w:rsid w:val="001675B2"/>
    <w:rsid w:val="00187812"/>
    <w:rsid w:val="00190178"/>
    <w:rsid w:val="001920A4"/>
    <w:rsid w:val="001A48A5"/>
    <w:rsid w:val="001A7865"/>
    <w:rsid w:val="001D7C48"/>
    <w:rsid w:val="001F2D2E"/>
    <w:rsid w:val="00201704"/>
    <w:rsid w:val="0020764D"/>
    <w:rsid w:val="00216D64"/>
    <w:rsid w:val="002246AA"/>
    <w:rsid w:val="00225C93"/>
    <w:rsid w:val="0022762A"/>
    <w:rsid w:val="00233AAB"/>
    <w:rsid w:val="00235BD9"/>
    <w:rsid w:val="002360A1"/>
    <w:rsid w:val="00243E6D"/>
    <w:rsid w:val="00246F4C"/>
    <w:rsid w:val="002478EA"/>
    <w:rsid w:val="00251B4B"/>
    <w:rsid w:val="002561D6"/>
    <w:rsid w:val="00266176"/>
    <w:rsid w:val="00267B22"/>
    <w:rsid w:val="00276E26"/>
    <w:rsid w:val="002A5F39"/>
    <w:rsid w:val="002C1D7C"/>
    <w:rsid w:val="002C4DDE"/>
    <w:rsid w:val="002D18E7"/>
    <w:rsid w:val="002E4141"/>
    <w:rsid w:val="002E5676"/>
    <w:rsid w:val="002F5059"/>
    <w:rsid w:val="00312BE5"/>
    <w:rsid w:val="00322E7F"/>
    <w:rsid w:val="00332F77"/>
    <w:rsid w:val="003415A9"/>
    <w:rsid w:val="0034400C"/>
    <w:rsid w:val="003447B2"/>
    <w:rsid w:val="003503F9"/>
    <w:rsid w:val="00353D9B"/>
    <w:rsid w:val="0038183E"/>
    <w:rsid w:val="00387718"/>
    <w:rsid w:val="003A20FF"/>
    <w:rsid w:val="003A2F6A"/>
    <w:rsid w:val="003A4900"/>
    <w:rsid w:val="003A7707"/>
    <w:rsid w:val="003A7C54"/>
    <w:rsid w:val="003B41E7"/>
    <w:rsid w:val="003C4B06"/>
    <w:rsid w:val="003E1C08"/>
    <w:rsid w:val="003E719C"/>
    <w:rsid w:val="003F0A6E"/>
    <w:rsid w:val="003F3F0B"/>
    <w:rsid w:val="003F561D"/>
    <w:rsid w:val="00407270"/>
    <w:rsid w:val="004107F7"/>
    <w:rsid w:val="00414D4B"/>
    <w:rsid w:val="00416BAD"/>
    <w:rsid w:val="004341E7"/>
    <w:rsid w:val="00440495"/>
    <w:rsid w:val="00451C48"/>
    <w:rsid w:val="00452279"/>
    <w:rsid w:val="00454197"/>
    <w:rsid w:val="00460D84"/>
    <w:rsid w:val="0046111C"/>
    <w:rsid w:val="00461C1D"/>
    <w:rsid w:val="00464338"/>
    <w:rsid w:val="00476078"/>
    <w:rsid w:val="004804FD"/>
    <w:rsid w:val="004816CE"/>
    <w:rsid w:val="00483560"/>
    <w:rsid w:val="004A5154"/>
    <w:rsid w:val="004B4443"/>
    <w:rsid w:val="004B6565"/>
    <w:rsid w:val="004B65AA"/>
    <w:rsid w:val="004C0E0E"/>
    <w:rsid w:val="004D0458"/>
    <w:rsid w:val="004E1899"/>
    <w:rsid w:val="004E5E22"/>
    <w:rsid w:val="004F37CB"/>
    <w:rsid w:val="004F48D5"/>
    <w:rsid w:val="004F5219"/>
    <w:rsid w:val="004F6E36"/>
    <w:rsid w:val="00500BB1"/>
    <w:rsid w:val="0050174A"/>
    <w:rsid w:val="005021B3"/>
    <w:rsid w:val="00507429"/>
    <w:rsid w:val="005349D4"/>
    <w:rsid w:val="00540451"/>
    <w:rsid w:val="005437DE"/>
    <w:rsid w:val="00543AB6"/>
    <w:rsid w:val="00546530"/>
    <w:rsid w:val="00550CD6"/>
    <w:rsid w:val="0055612E"/>
    <w:rsid w:val="00567F51"/>
    <w:rsid w:val="00596F1E"/>
    <w:rsid w:val="005B14EF"/>
    <w:rsid w:val="005B2BBF"/>
    <w:rsid w:val="005C0087"/>
    <w:rsid w:val="005C085C"/>
    <w:rsid w:val="005C5A0A"/>
    <w:rsid w:val="005C6F14"/>
    <w:rsid w:val="005D284A"/>
    <w:rsid w:val="005D5885"/>
    <w:rsid w:val="005E0E26"/>
    <w:rsid w:val="005E1913"/>
    <w:rsid w:val="005E1E46"/>
    <w:rsid w:val="005E6183"/>
    <w:rsid w:val="00601AD6"/>
    <w:rsid w:val="00610880"/>
    <w:rsid w:val="006128BC"/>
    <w:rsid w:val="00613791"/>
    <w:rsid w:val="00616226"/>
    <w:rsid w:val="006215DA"/>
    <w:rsid w:val="00623682"/>
    <w:rsid w:val="00625633"/>
    <w:rsid w:val="00626450"/>
    <w:rsid w:val="006279C5"/>
    <w:rsid w:val="006521F9"/>
    <w:rsid w:val="006564E3"/>
    <w:rsid w:val="00670333"/>
    <w:rsid w:val="006749D4"/>
    <w:rsid w:val="00690A7B"/>
    <w:rsid w:val="00696668"/>
    <w:rsid w:val="006A04CE"/>
    <w:rsid w:val="006A7387"/>
    <w:rsid w:val="006C3907"/>
    <w:rsid w:val="006C5789"/>
    <w:rsid w:val="006D1715"/>
    <w:rsid w:val="006D259B"/>
    <w:rsid w:val="006D3263"/>
    <w:rsid w:val="006E26D2"/>
    <w:rsid w:val="007102E9"/>
    <w:rsid w:val="007104AC"/>
    <w:rsid w:val="00710BBB"/>
    <w:rsid w:val="0071533C"/>
    <w:rsid w:val="007251C7"/>
    <w:rsid w:val="00725C87"/>
    <w:rsid w:val="0073292F"/>
    <w:rsid w:val="007349B3"/>
    <w:rsid w:val="00737C33"/>
    <w:rsid w:val="00744C64"/>
    <w:rsid w:val="00750862"/>
    <w:rsid w:val="00752281"/>
    <w:rsid w:val="00753268"/>
    <w:rsid w:val="00754F18"/>
    <w:rsid w:val="00754F2A"/>
    <w:rsid w:val="007554AB"/>
    <w:rsid w:val="00755959"/>
    <w:rsid w:val="00763542"/>
    <w:rsid w:val="007665CD"/>
    <w:rsid w:val="00775747"/>
    <w:rsid w:val="007B5BDB"/>
    <w:rsid w:val="007C0CB2"/>
    <w:rsid w:val="007C2F77"/>
    <w:rsid w:val="007D09B2"/>
    <w:rsid w:val="007D3EE3"/>
    <w:rsid w:val="007E2D8A"/>
    <w:rsid w:val="007E3B80"/>
    <w:rsid w:val="007E79BB"/>
    <w:rsid w:val="007F6057"/>
    <w:rsid w:val="008158DF"/>
    <w:rsid w:val="0082402C"/>
    <w:rsid w:val="0084347E"/>
    <w:rsid w:val="008455C9"/>
    <w:rsid w:val="0085393E"/>
    <w:rsid w:val="00853C54"/>
    <w:rsid w:val="00860315"/>
    <w:rsid w:val="00876EA0"/>
    <w:rsid w:val="008813A3"/>
    <w:rsid w:val="008A7137"/>
    <w:rsid w:val="008A724E"/>
    <w:rsid w:val="008B75EF"/>
    <w:rsid w:val="008B7A8C"/>
    <w:rsid w:val="008C3806"/>
    <w:rsid w:val="008D1354"/>
    <w:rsid w:val="008D209A"/>
    <w:rsid w:val="008D247C"/>
    <w:rsid w:val="008D4DE9"/>
    <w:rsid w:val="008E44C3"/>
    <w:rsid w:val="008E4CF3"/>
    <w:rsid w:val="008E53A5"/>
    <w:rsid w:val="008F09C3"/>
    <w:rsid w:val="008F140E"/>
    <w:rsid w:val="009002D5"/>
    <w:rsid w:val="009010C0"/>
    <w:rsid w:val="00920032"/>
    <w:rsid w:val="00923FFA"/>
    <w:rsid w:val="009324C9"/>
    <w:rsid w:val="00934928"/>
    <w:rsid w:val="00940707"/>
    <w:rsid w:val="0094366B"/>
    <w:rsid w:val="009505C7"/>
    <w:rsid w:val="00956943"/>
    <w:rsid w:val="00957993"/>
    <w:rsid w:val="0098260C"/>
    <w:rsid w:val="009873F9"/>
    <w:rsid w:val="00991459"/>
    <w:rsid w:val="009C1370"/>
    <w:rsid w:val="009C1803"/>
    <w:rsid w:val="009C61AF"/>
    <w:rsid w:val="009D17E3"/>
    <w:rsid w:val="009D472C"/>
    <w:rsid w:val="009F1CB9"/>
    <w:rsid w:val="009F7776"/>
    <w:rsid w:val="00A0204F"/>
    <w:rsid w:val="00A049BF"/>
    <w:rsid w:val="00A10778"/>
    <w:rsid w:val="00A13E9F"/>
    <w:rsid w:val="00A14710"/>
    <w:rsid w:val="00A26F45"/>
    <w:rsid w:val="00A50057"/>
    <w:rsid w:val="00A6104D"/>
    <w:rsid w:val="00A64704"/>
    <w:rsid w:val="00A734AB"/>
    <w:rsid w:val="00A74564"/>
    <w:rsid w:val="00A76748"/>
    <w:rsid w:val="00A8063D"/>
    <w:rsid w:val="00A81A07"/>
    <w:rsid w:val="00A9456E"/>
    <w:rsid w:val="00A9571E"/>
    <w:rsid w:val="00AB14C0"/>
    <w:rsid w:val="00AB2A8F"/>
    <w:rsid w:val="00AC7154"/>
    <w:rsid w:val="00AD0627"/>
    <w:rsid w:val="00AD568B"/>
    <w:rsid w:val="00AD7179"/>
    <w:rsid w:val="00AE1703"/>
    <w:rsid w:val="00AF48B0"/>
    <w:rsid w:val="00AF4DFC"/>
    <w:rsid w:val="00B15767"/>
    <w:rsid w:val="00B162C6"/>
    <w:rsid w:val="00B25F96"/>
    <w:rsid w:val="00B34C1A"/>
    <w:rsid w:val="00B36D1E"/>
    <w:rsid w:val="00B42DC1"/>
    <w:rsid w:val="00B46E5A"/>
    <w:rsid w:val="00B47C1E"/>
    <w:rsid w:val="00B52C2F"/>
    <w:rsid w:val="00B63072"/>
    <w:rsid w:val="00B85E47"/>
    <w:rsid w:val="00B93018"/>
    <w:rsid w:val="00B950EA"/>
    <w:rsid w:val="00B95EFD"/>
    <w:rsid w:val="00BA3044"/>
    <w:rsid w:val="00BB22F1"/>
    <w:rsid w:val="00BC2CC0"/>
    <w:rsid w:val="00BC64B2"/>
    <w:rsid w:val="00BC740F"/>
    <w:rsid w:val="00BD2215"/>
    <w:rsid w:val="00BD281A"/>
    <w:rsid w:val="00BD6433"/>
    <w:rsid w:val="00BF0B8F"/>
    <w:rsid w:val="00BF6270"/>
    <w:rsid w:val="00C062DD"/>
    <w:rsid w:val="00C12052"/>
    <w:rsid w:val="00C27040"/>
    <w:rsid w:val="00C31A06"/>
    <w:rsid w:val="00C4696B"/>
    <w:rsid w:val="00C52FD9"/>
    <w:rsid w:val="00C60238"/>
    <w:rsid w:val="00C8144A"/>
    <w:rsid w:val="00C8382D"/>
    <w:rsid w:val="00C843DC"/>
    <w:rsid w:val="00C8506B"/>
    <w:rsid w:val="00C864FE"/>
    <w:rsid w:val="00CA0EE4"/>
    <w:rsid w:val="00CB3A98"/>
    <w:rsid w:val="00CB7133"/>
    <w:rsid w:val="00CC0155"/>
    <w:rsid w:val="00CC248D"/>
    <w:rsid w:val="00CD11C3"/>
    <w:rsid w:val="00CD25FC"/>
    <w:rsid w:val="00CE194A"/>
    <w:rsid w:val="00CE54DA"/>
    <w:rsid w:val="00CE57D4"/>
    <w:rsid w:val="00D07A8B"/>
    <w:rsid w:val="00D21023"/>
    <w:rsid w:val="00D2145A"/>
    <w:rsid w:val="00D21F52"/>
    <w:rsid w:val="00D258E6"/>
    <w:rsid w:val="00D51490"/>
    <w:rsid w:val="00D51FD5"/>
    <w:rsid w:val="00D60B6E"/>
    <w:rsid w:val="00D613A4"/>
    <w:rsid w:val="00D61CC5"/>
    <w:rsid w:val="00D63855"/>
    <w:rsid w:val="00D64448"/>
    <w:rsid w:val="00D80FB6"/>
    <w:rsid w:val="00D93A7C"/>
    <w:rsid w:val="00D97951"/>
    <w:rsid w:val="00DA570F"/>
    <w:rsid w:val="00DA5C8C"/>
    <w:rsid w:val="00DB0834"/>
    <w:rsid w:val="00DB4387"/>
    <w:rsid w:val="00DB4F68"/>
    <w:rsid w:val="00DD1B6F"/>
    <w:rsid w:val="00DE4ECE"/>
    <w:rsid w:val="00DF15EB"/>
    <w:rsid w:val="00DF533D"/>
    <w:rsid w:val="00E155F2"/>
    <w:rsid w:val="00E2088E"/>
    <w:rsid w:val="00E31702"/>
    <w:rsid w:val="00E352E9"/>
    <w:rsid w:val="00E371D7"/>
    <w:rsid w:val="00E37DDB"/>
    <w:rsid w:val="00E51F89"/>
    <w:rsid w:val="00E53CCE"/>
    <w:rsid w:val="00E720F8"/>
    <w:rsid w:val="00E77AAD"/>
    <w:rsid w:val="00E85350"/>
    <w:rsid w:val="00E93E76"/>
    <w:rsid w:val="00EA6BD9"/>
    <w:rsid w:val="00EB1C94"/>
    <w:rsid w:val="00EB6AFC"/>
    <w:rsid w:val="00EC1872"/>
    <w:rsid w:val="00ED2527"/>
    <w:rsid w:val="00EE0DDC"/>
    <w:rsid w:val="00F07313"/>
    <w:rsid w:val="00F1041A"/>
    <w:rsid w:val="00F23F72"/>
    <w:rsid w:val="00F2516B"/>
    <w:rsid w:val="00F25656"/>
    <w:rsid w:val="00F304FF"/>
    <w:rsid w:val="00F30E86"/>
    <w:rsid w:val="00F36588"/>
    <w:rsid w:val="00F40A19"/>
    <w:rsid w:val="00F41631"/>
    <w:rsid w:val="00F45225"/>
    <w:rsid w:val="00F47743"/>
    <w:rsid w:val="00F74381"/>
    <w:rsid w:val="00F91000"/>
    <w:rsid w:val="00F9125D"/>
    <w:rsid w:val="00FA4254"/>
    <w:rsid w:val="00FA4B27"/>
    <w:rsid w:val="00FB7D23"/>
    <w:rsid w:val="00FC626B"/>
    <w:rsid w:val="00FC77B3"/>
    <w:rsid w:val="00FD79A9"/>
    <w:rsid w:val="00FF17B0"/>
    <w:rsid w:val="00FF2719"/>
    <w:rsid w:val="00FF342A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76D0E9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5E61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8D247C"/>
    <w:rPr>
      <w:rFonts w:ascii="Garamond" w:hAnsi="Garamond"/>
      <w:sz w:val="24"/>
      <w:szCs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D24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D247C"/>
    <w:rPr>
      <w:rFonts w:asciiTheme="minorHAnsi" w:eastAsiaTheme="minorHAnsi" w:hAnsiTheme="minorHAnsi" w:cstheme="minorBidi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D247C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0B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0B6E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F74381"/>
    <w:rPr>
      <w:color w:val="605E5C"/>
      <w:shd w:val="clear" w:color="auto" w:fill="E1DFDD"/>
    </w:rPr>
  </w:style>
  <w:style w:type="character" w:customStyle="1" w:styleId="ng-directive">
    <w:name w:val="ng-directive"/>
    <w:basedOn w:val="Standardskrifttypeiafsnit"/>
    <w:rsid w:val="001920A4"/>
  </w:style>
  <w:style w:type="character" w:customStyle="1" w:styleId="Other1">
    <w:name w:val="Other|1_"/>
    <w:basedOn w:val="Standardskrifttypeiafsnit"/>
    <w:link w:val="Other10"/>
    <w:rsid w:val="00476078"/>
  </w:style>
  <w:style w:type="paragraph" w:customStyle="1" w:styleId="Other10">
    <w:name w:val="Other|1"/>
    <w:basedOn w:val="Normal"/>
    <w:link w:val="Other1"/>
    <w:rsid w:val="00476078"/>
    <w:pPr>
      <w:widowControl w:val="0"/>
      <w:spacing w:line="240" w:lineRule="auto"/>
    </w:pPr>
    <w:rPr>
      <w:rFonts w:ascii="Times New Roman" w:hAnsi="Times New Roman"/>
      <w:sz w:val="20"/>
      <w:szCs w:val="20"/>
    </w:rPr>
  </w:style>
  <w:style w:type="character" w:styleId="Fremhv">
    <w:name w:val="Emphasis"/>
    <w:basedOn w:val="Standardskrifttypeiafsnit"/>
    <w:uiPriority w:val="20"/>
    <w:qFormat/>
    <w:rsid w:val="00B47C1E"/>
    <w:rPr>
      <w:i/>
      <w:iCs/>
    </w:rPr>
  </w:style>
  <w:style w:type="character" w:styleId="Strk">
    <w:name w:val="Strong"/>
    <w:basedOn w:val="Standardskrifttypeiafsnit"/>
    <w:uiPriority w:val="22"/>
    <w:qFormat/>
    <w:rsid w:val="00B47C1E"/>
    <w:rPr>
      <w:b/>
      <w:bCs/>
    </w:rPr>
  </w:style>
  <w:style w:type="paragraph" w:customStyle="1" w:styleId="Default">
    <w:name w:val="Default"/>
    <w:rsid w:val="004804FD"/>
    <w:pPr>
      <w:autoSpaceDE w:val="0"/>
      <w:autoSpaceDN w:val="0"/>
      <w:adjustRightInd w:val="0"/>
    </w:pPr>
    <w:rPr>
      <w:rFonts w:ascii="TimesNewRomanPS" w:hAnsi="TimesNewRomanPS" w:cs="TimesNewRomanPS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4804FD"/>
    <w:pPr>
      <w:spacing w:line="36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oget.dk" TargetMode="External"/><Relationship Id="rId13" Type="http://schemas.openxmlformats.org/officeDocument/2006/relationships/hyperlink" Target="http://www.sproget.dk" TargetMode="External"/><Relationship Id="rId18" Type="http://schemas.openxmlformats.org/officeDocument/2006/relationships/hyperlink" Target="https://www.youtube.com/watch?v=P_te4bi5DhE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youtube.com/watch?v=GEvrlIKXN0U" TargetMode="External"/><Relationship Id="rId12" Type="http://schemas.openxmlformats.org/officeDocument/2006/relationships/hyperlink" Target="https://www.youtube.com/watch?v=35bqJ90khEA&amp;t=5s" TargetMode="External"/><Relationship Id="rId17" Type="http://schemas.openxmlformats.org/officeDocument/2006/relationships/hyperlink" Target="https://www.youtube.com/watch?v=OmUXPNHVOQ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ommunikationsforum.dk/artikler/anmeldelse-af-mikala-kroghs-dokumentar-ekstra-bladet-uden-for-citat" TargetMode="External"/><Relationship Id="rId20" Type="http://schemas.openxmlformats.org/officeDocument/2006/relationships/hyperlink" Target="https://www.youtube.com/watch?app=desktop&amp;v=iwTJh_R8dv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lgpe6h6jN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ansksiderne.dk/index.php?id=347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ansksiderne.dk/index.php?id=3443" TargetMode="External"/><Relationship Id="rId19" Type="http://schemas.openxmlformats.org/officeDocument/2006/relationships/hyperlink" Target="https://belaest.wordpress.com/2016/01/21/at-tage-af-hovedstol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aR8eBfYDjs" TargetMode="External"/><Relationship Id="rId14" Type="http://schemas.openxmlformats.org/officeDocument/2006/relationships/hyperlink" Target="https://filmcentralen.dk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2398</Words>
  <Characters>14634</Characters>
  <Application>Microsoft Office Word</Application>
  <DocSecurity>0</DocSecurity>
  <Lines>121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16999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Dorthe Dalsgaard Fløe</cp:lastModifiedBy>
  <cp:revision>27</cp:revision>
  <cp:lastPrinted>2021-05-14T05:31:00Z</cp:lastPrinted>
  <dcterms:created xsi:type="dcterms:W3CDTF">2022-11-09T12:48:00Z</dcterms:created>
  <dcterms:modified xsi:type="dcterms:W3CDTF">2024-04-29T10:20:00Z</dcterms:modified>
</cp:coreProperties>
</file>